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669F5" w14:textId="096B363D" w:rsidR="00FB1703" w:rsidRDefault="0029646F" w:rsidP="0029646F">
      <w:pPr>
        <w:spacing w:after="0" w:line="264" w:lineRule="auto"/>
        <w:ind w:left="-426"/>
        <w:jc w:val="both"/>
        <w:rPr>
          <w:lang w:val="ru-RU"/>
        </w:rPr>
      </w:pPr>
      <w:bookmarkStart w:id="0" w:name="block-91085069"/>
      <w:r>
        <w:rPr>
          <w:noProof/>
          <w:lang w:val="ru-RU"/>
        </w:rPr>
        <w:drawing>
          <wp:inline distT="0" distB="0" distL="0" distR="0" wp14:anchorId="330F81E3" wp14:editId="07209E72">
            <wp:extent cx="6523990" cy="10704830"/>
            <wp:effectExtent l="0" t="0" r="0" b="0"/>
            <wp:docPr id="9330661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1070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0D91E5" w14:textId="77777777" w:rsidR="0029646F" w:rsidRDefault="0029646F">
      <w:pPr>
        <w:spacing w:after="0" w:line="264" w:lineRule="auto"/>
        <w:ind w:left="120"/>
        <w:jc w:val="both"/>
        <w:rPr>
          <w:lang w:val="ru-RU"/>
        </w:rPr>
      </w:pPr>
    </w:p>
    <w:p w14:paraId="65D168E8" w14:textId="77777777" w:rsidR="0029646F" w:rsidRPr="00B44F41" w:rsidRDefault="0029646F">
      <w:pPr>
        <w:spacing w:after="0" w:line="264" w:lineRule="auto"/>
        <w:ind w:left="120"/>
        <w:jc w:val="both"/>
        <w:rPr>
          <w:lang w:val="ru-RU"/>
        </w:rPr>
      </w:pPr>
    </w:p>
    <w:p w14:paraId="2EDBA6C9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3B9A2B23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14:paraId="2475A772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 </w:t>
      </w:r>
    </w:p>
    <w:p w14:paraId="50A59010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14:paraId="7A9492DF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</w:t>
      </w: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укрепления здоровья, физического развития, физического совершенствования, повышения физической и умственной работоспособности.</w:t>
      </w:r>
    </w:p>
    <w:p w14:paraId="30D365C8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14:paraId="38F46B5E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обеспечивает сформированность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14:paraId="13C7DA74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 </w:t>
      </w:r>
    </w:p>
    <w:p w14:paraId="75145DCB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межпредметных и </w:t>
      </w:r>
      <w:proofErr w:type="spellStart"/>
      <w:r w:rsidRPr="00B44F41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B44F41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14:paraId="295F23CB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14:paraId="41ECDDB7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14:paraId="37028D72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 </w:t>
      </w:r>
    </w:p>
    <w:p w14:paraId="77F931B1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14:paraId="2DF446FE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14:paraId="0F544323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000000"/>
          <w:sz w:val="28"/>
        </w:rPr>
        <w:t>N</w:t>
      </w:r>
      <w:r w:rsidRPr="00B44F41">
        <w:rPr>
          <w:rFonts w:ascii="Times New Roman" w:hAnsi="Times New Roman"/>
          <w:color w:val="000000"/>
          <w:sz w:val="28"/>
          <w:lang w:val="ru-RU"/>
        </w:rPr>
        <w:t xml:space="preserve">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</w:t>
      </w: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14:paraId="2EA0466B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разработана в соответствии с требованиями ФГОС НОО.</w:t>
      </w:r>
    </w:p>
    <w:p w14:paraId="55BA5342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14:paraId="6818E364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здорового и безопасного образа жизни, выполнить нормы ГТО.</w:t>
      </w:r>
    </w:p>
    <w:p w14:paraId="1DD85A0F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14:paraId="1003A60D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14:paraId="770607D4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</w:t>
      </w: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обучающихся. 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14:paraId="3D673851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14:paraId="3BE84F45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знания о физической культуре (информационный компонент деятельности);</w:t>
      </w:r>
    </w:p>
    <w:p w14:paraId="5A35EDB8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 (</w:t>
      </w:r>
      <w:proofErr w:type="spellStart"/>
      <w:r w:rsidRPr="00B44F41">
        <w:rPr>
          <w:rFonts w:ascii="Times New Roman" w:hAnsi="Times New Roman"/>
          <w:color w:val="000000"/>
          <w:sz w:val="28"/>
          <w:lang w:val="ru-RU"/>
        </w:rPr>
        <w:t>операциональный</w:t>
      </w:r>
      <w:proofErr w:type="spellEnd"/>
      <w:r w:rsidRPr="00B44F41">
        <w:rPr>
          <w:rFonts w:ascii="Times New Roman" w:hAnsi="Times New Roman"/>
          <w:color w:val="000000"/>
          <w:sz w:val="28"/>
          <w:lang w:val="ru-RU"/>
        </w:rPr>
        <w:t xml:space="preserve"> компонент деятельности);</w:t>
      </w:r>
    </w:p>
    <w:p w14:paraId="61ED9C02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14:paraId="7386F5B4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Концепция программы по физической культуре основана на следующих принципах:</w:t>
      </w:r>
    </w:p>
    <w:p w14:paraId="1B8CF9B2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развития: гибкости, координации, быстроты.</w:t>
      </w:r>
    </w:p>
    <w:p w14:paraId="0A53EC85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</w:t>
      </w: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обеспечивает повышение тренированности, улучшает физическую подготовленность обучающегося.</w:t>
      </w:r>
    </w:p>
    <w:p w14:paraId="50A56F66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14:paraId="75AF8806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14:paraId="6A024490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 в преднамеренном, целеустремленном и волевом поведении обучающихся.</w:t>
      </w:r>
    </w:p>
    <w:p w14:paraId="740D4836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 w:rsidRPr="00B44F41">
        <w:rPr>
          <w:rFonts w:ascii="Times New Roman" w:hAnsi="Times New Roman"/>
          <w:color w:val="000000"/>
          <w:sz w:val="28"/>
          <w:lang w:val="ru-RU"/>
        </w:rPr>
        <w:t>дозированности</w:t>
      </w:r>
      <w:proofErr w:type="spellEnd"/>
      <w:r w:rsidRPr="00B44F41">
        <w:rPr>
          <w:rFonts w:ascii="Times New Roman" w:hAnsi="Times New Roman"/>
          <w:color w:val="000000"/>
          <w:sz w:val="28"/>
          <w:lang w:val="ru-RU"/>
        </w:rPr>
        <w:t xml:space="preserve">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14:paraId="3C984225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14:paraId="382E491A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</w:t>
      </w: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14:paraId="62B7451B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14:paraId="2BE314C5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 основе программы по физической культуре лежит системно-деятельностный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метапредметных и личностных.</w:t>
      </w:r>
    </w:p>
    <w:p w14:paraId="41A09BFD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14:paraId="498D0B42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14:paraId="42F5AE5B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14:paraId="662EA88E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14:paraId="27054513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14:paraId="1037BC8D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здоровьесберегающую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здоровья и здорового образа жизни.</w:t>
      </w:r>
    </w:p>
    <w:p w14:paraId="45492E1C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Наряду с этим программа по физической культуре обеспечивает:</w:t>
      </w:r>
    </w:p>
    <w:p w14:paraId="237ACD8D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14:paraId="392C6AD9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14:paraId="780BCB63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14:paraId="77869CE2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14:paraId="023D7720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14:paraId="0B0FC532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14:paraId="770CB5FA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14:paraId="3DAE2C1A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14:paraId="5DDEA88D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14:paraId="41F51186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14:paraId="71AE1586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 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14:paraId="3E7C9956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B44F41">
        <w:rPr>
          <w:rFonts w:ascii="Times New Roman" w:hAnsi="Times New Roman"/>
          <w:color w:val="000000"/>
          <w:sz w:val="28"/>
          <w:lang w:val="ru-RU"/>
        </w:rPr>
        <w:t>по общим сведениям</w:t>
      </w:r>
      <w:proofErr w:type="gramEnd"/>
      <w:r w:rsidRPr="00B44F41">
        <w:rPr>
          <w:rFonts w:ascii="Times New Roman" w:hAnsi="Times New Roman"/>
          <w:color w:val="000000"/>
          <w:sz w:val="28"/>
          <w:lang w:val="ru-RU"/>
        </w:rPr>
        <w:t xml:space="preserve">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14:paraId="4D134232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14:paraId="76DF5CB7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 Общее число часов, рекомендованных для изучения физической культуры – 405 часов: в 1 классе – 99 часов (3 часа в неделю), во 2 классе – 102 часа (3 часа в неделю), в 3 классе – 102 часа (3 часа в неделю), в 4 классе – 102 часа (3 часа в неделю).</w:t>
      </w:r>
      <w:r w:rsidRPr="00B44F41">
        <w:rPr>
          <w:sz w:val="28"/>
          <w:lang w:val="ru-RU"/>
        </w:rPr>
        <w:br/>
      </w:r>
      <w:r w:rsidRPr="00B44F41">
        <w:rPr>
          <w:sz w:val="28"/>
          <w:lang w:val="ru-RU"/>
        </w:rPr>
        <w:br/>
      </w:r>
      <w:r w:rsidRPr="00B44F41">
        <w:rPr>
          <w:rFonts w:ascii="Times New Roman" w:hAnsi="Times New Roman"/>
          <w:color w:val="000000"/>
          <w:sz w:val="28"/>
          <w:lang w:val="ru-RU"/>
        </w:rPr>
        <w:t xml:space="preserve"> Общее число часов, рекомендованных для изучения физической культуры по варианту № 1 федерального учебного плана, – 303 часа: в 1 классе – 99 часов (3 часа в неделю), во 2 классе – 68 часов (2 часа в неделю), в 3 классе – 68 часов (2 часа в неделю), в 4 классе – 68 часов (2 часа в неделю).</w:t>
      </w:r>
      <w:r w:rsidRPr="00B44F41">
        <w:rPr>
          <w:sz w:val="28"/>
          <w:lang w:val="ru-RU"/>
        </w:rPr>
        <w:br/>
      </w:r>
      <w:r w:rsidRPr="00B44F41">
        <w:rPr>
          <w:sz w:val="28"/>
          <w:lang w:val="ru-RU"/>
        </w:rPr>
        <w:br/>
      </w:r>
      <w:r w:rsidRPr="00B44F41">
        <w:rPr>
          <w:rFonts w:ascii="Times New Roman" w:hAnsi="Times New Roman"/>
          <w:color w:val="000000"/>
          <w:sz w:val="28"/>
          <w:lang w:val="ru-RU"/>
        </w:rPr>
        <w:t xml:space="preserve"> Общее число часов, рекомендованных для изучения физической культуры по вариантам </w:t>
      </w:r>
      <w:r>
        <w:rPr>
          <w:rFonts w:ascii="Times New Roman" w:hAnsi="Times New Roman"/>
          <w:color w:val="000000"/>
          <w:sz w:val="28"/>
        </w:rPr>
        <w:t>NN</w:t>
      </w:r>
      <w:r w:rsidRPr="00B44F41">
        <w:rPr>
          <w:rFonts w:ascii="Times New Roman" w:hAnsi="Times New Roman"/>
          <w:color w:val="000000"/>
          <w:sz w:val="28"/>
          <w:lang w:val="ru-RU"/>
        </w:rPr>
        <w:t xml:space="preserve"> 2, 3 – 5 федерального учебного плана, – 270 часов: в 1 классе – 66 часов (2 часа в неделю), во 2 классе – 68 часов (2 часа в неделю), в 3 классе – 68 часов (2 часа в неделю), в 4 классе – 68 часов (2 часа в неделю).</w:t>
      </w:r>
      <w:r w:rsidRPr="00B44F41">
        <w:rPr>
          <w:sz w:val="28"/>
          <w:lang w:val="ru-RU"/>
        </w:rPr>
        <w:br/>
      </w:r>
      <w:r w:rsidRPr="00B44F41">
        <w:rPr>
          <w:sz w:val="28"/>
          <w:lang w:val="ru-RU"/>
        </w:rPr>
        <w:br/>
      </w:r>
      <w:bookmarkStart w:id="1" w:name="11af086b-6fea-469c-9308-903dc369ac6e"/>
      <w:r w:rsidRPr="00B44F41">
        <w:rPr>
          <w:rFonts w:ascii="Times New Roman" w:hAnsi="Times New Roman"/>
          <w:color w:val="000000"/>
          <w:sz w:val="28"/>
          <w:lang w:val="ru-RU"/>
        </w:rPr>
        <w:t xml:space="preserve"> При планировании учебного материала по программе по физической культуре рекомендуется реализовывать на уроках физической культуры учебный план: для всех классов начального общего образования в объеме не менее 70% учебных часов должно быть отведено на выполнение физических упражнений.</w:t>
      </w:r>
      <w:bookmarkEnd w:id="1"/>
    </w:p>
    <w:p w14:paraId="71F4CF8A" w14:textId="77777777" w:rsidR="00FB1703" w:rsidRPr="00B44F41" w:rsidRDefault="00FB1703">
      <w:pPr>
        <w:spacing w:after="0" w:line="264" w:lineRule="auto"/>
        <w:ind w:left="120"/>
        <w:jc w:val="both"/>
        <w:rPr>
          <w:lang w:val="ru-RU"/>
        </w:rPr>
      </w:pPr>
    </w:p>
    <w:p w14:paraId="57CAD319" w14:textId="77777777" w:rsidR="00FB1703" w:rsidRPr="00B44F41" w:rsidRDefault="00FB1703">
      <w:pPr>
        <w:spacing w:after="0" w:line="264" w:lineRule="auto"/>
        <w:ind w:left="120"/>
        <w:jc w:val="both"/>
        <w:rPr>
          <w:lang w:val="ru-RU"/>
        </w:rPr>
      </w:pPr>
    </w:p>
    <w:p w14:paraId="1B114A90" w14:textId="77777777" w:rsidR="00FB1703" w:rsidRPr="00B44F41" w:rsidRDefault="00FB1703">
      <w:pPr>
        <w:rPr>
          <w:lang w:val="ru-RU"/>
        </w:rPr>
        <w:sectPr w:rsidR="00FB1703" w:rsidRPr="00B44F41">
          <w:pgSz w:w="11906" w:h="16383"/>
          <w:pgMar w:top="1134" w:right="850" w:bottom="1134" w:left="1701" w:header="720" w:footer="720" w:gutter="0"/>
          <w:cols w:space="720"/>
        </w:sectPr>
      </w:pPr>
    </w:p>
    <w:p w14:paraId="0166400C" w14:textId="77777777" w:rsidR="00FB1703" w:rsidRPr="00B44F41" w:rsidRDefault="00B44F41">
      <w:pPr>
        <w:spacing w:after="0" w:line="264" w:lineRule="auto"/>
        <w:ind w:left="120"/>
        <w:jc w:val="both"/>
        <w:rPr>
          <w:lang w:val="ru-RU"/>
        </w:rPr>
      </w:pPr>
      <w:bookmarkStart w:id="2" w:name="block-91085071"/>
      <w:bookmarkEnd w:id="0"/>
      <w:r w:rsidRPr="00B44F4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4AB3B5A5" w14:textId="77777777" w:rsidR="00FB1703" w:rsidRPr="00B44F41" w:rsidRDefault="00FB1703">
      <w:pPr>
        <w:spacing w:after="0" w:line="264" w:lineRule="auto"/>
        <w:ind w:left="120"/>
        <w:jc w:val="both"/>
        <w:rPr>
          <w:lang w:val="ru-RU"/>
        </w:rPr>
      </w:pPr>
    </w:p>
    <w:p w14:paraId="6B4C5800" w14:textId="77777777" w:rsidR="00FB1703" w:rsidRPr="00B44F41" w:rsidRDefault="00B44F41">
      <w:pPr>
        <w:spacing w:after="0" w:line="257" w:lineRule="auto"/>
        <w:ind w:left="120"/>
        <w:jc w:val="both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6AD8F43B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Физическая культура. Культура движения. Гимнастика. Регулярные занятия физической культурой в рамках учебной и внеурочной деятельности. Основные разделы урока.</w:t>
      </w:r>
    </w:p>
    <w:p w14:paraId="201E5B92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Исходные положения в физических упражнениях: стойки, упоры, седы, положения лежа, сидя, у опоры.</w:t>
      </w:r>
    </w:p>
    <w:p w14:paraId="47ABA550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Правила поведения на уроках физической культуры. Общие принципы выполнения гимнастических упражнений. Гимнастический шаг. Гимнастический (мягкий) бег. Основные хореографические позиции.</w:t>
      </w:r>
    </w:p>
    <w:p w14:paraId="1EF1CD86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Место для занятий физическими упражнениями. Спортивное оборудование и инвентарь. Одежда для занятий физическими упражнениями. Техника безопасности при выполнении физических упражнений, проведении игр и спортивных эстафет.</w:t>
      </w:r>
    </w:p>
    <w:p w14:paraId="3D6650E4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Распорядок дня. Личная гигиена. Основные правила личной гигиены.</w:t>
      </w:r>
    </w:p>
    <w:p w14:paraId="193A120C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Самоконтроль. Строевые команды, построение, расчет.</w:t>
      </w:r>
    </w:p>
    <w:p w14:paraId="63D31A51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Физические упражнения.</w:t>
      </w:r>
    </w:p>
    <w:p w14:paraId="34A58BF7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Упражнения по видам разминки.</w:t>
      </w:r>
    </w:p>
    <w:p w14:paraId="4DF743D8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Общая разминка. Упражнения общей разминки. Влияние выполнения упражнений общей разминки на подготовку мышц тела к выполнению физических упражнений. Освоение техники выполнения упражнений общей разминки с контролем дыхания: приставные шаги вперед на полной стопе (гимнастический шаг), шаги с продвижением вперед на полупальцах и пятках («казачок»), шаги с продвижением вперед на полупальцах с выпрямленными коленями и в полуприседе («жираф»), шаги с продвижением вперед, сочетаемые с отведением рук назад на горизонтальном уровне («конькобежец»). Освоение танцевальных позиций у опоры.</w:t>
      </w:r>
    </w:p>
    <w:p w14:paraId="21F28964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Партерная разминка. Освоение техники выполнения упражнений для формирования и развития опорно-двигательного аппарата: упражнения для формирования стопы, укрепления мышц стопы, развития гибкости и подвижности суставов («лягушонок»), упражнения для растяжки задней поверхности мышц бедра и формирования </w:t>
      </w:r>
      <w:proofErr w:type="spellStart"/>
      <w:r w:rsidRPr="00B44F41">
        <w:rPr>
          <w:rFonts w:ascii="Times New Roman" w:hAnsi="Times New Roman"/>
          <w:color w:val="000000"/>
          <w:sz w:val="28"/>
          <w:lang w:val="ru-RU"/>
        </w:rPr>
        <w:t>выворотности</w:t>
      </w:r>
      <w:proofErr w:type="spellEnd"/>
      <w:r w:rsidRPr="00B44F41">
        <w:rPr>
          <w:rFonts w:ascii="Times New Roman" w:hAnsi="Times New Roman"/>
          <w:color w:val="000000"/>
          <w:sz w:val="28"/>
          <w:lang w:val="ru-RU"/>
        </w:rPr>
        <w:t xml:space="preserve"> стоп («крестик»), упражнения для укрепления мышц ног, увеличения подвижности тазобедренных, коленных и голеностопных суставов («велосипед»).</w:t>
      </w:r>
    </w:p>
    <w:p w14:paraId="708D8596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Упражнения для укрепления мышц тела и развития гибкости позвоночника, упражнения для разогревания методом скручивания мышц спины («веревочка»), упражнения для укрепления мышц спины и увеличения их эластичности («рыбка»), упражнения для развития гибкости позвоночника и плечевого пояса («мост») из положения лежа.</w:t>
      </w:r>
    </w:p>
    <w:p w14:paraId="004AB78B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Подводящие упражнения.</w:t>
      </w:r>
    </w:p>
    <w:p w14:paraId="4D700046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Группировка, кувырок в сторону, освоение подводящих упражнений к выполнению продольных и поперечных шпагатов («ящерка»).</w:t>
      </w:r>
    </w:p>
    <w:p w14:paraId="5CC760C9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Упражнения для развития моторики и координации с гимнастическим предметом.</w:t>
      </w:r>
    </w:p>
    <w:p w14:paraId="67D8E1B3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Удержание скакалки. Вращение кистью руки скакалки, сложенной вчетверо, – перед собой, сложенной вдвое – поочередно в лицевой, боковой плоскостях. Подскоки через скакалку вперед, назад. Прыжки через скакалку вперед, назад. Игровые задания со скакалкой.</w:t>
      </w:r>
    </w:p>
    <w:p w14:paraId="06577256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Удержание гимнастического мяча. Баланс мяча на ладони, передача мяча из руки в руку. Одиночный отбив мяча от пола. Переброска мяча с ладони на тыльную сторону руки и обратно. Перекат мяча по полу, по рукам. Бросок и ловля мяча. Игровые задания с мячом.</w:t>
      </w:r>
    </w:p>
    <w:p w14:paraId="63CA0CB4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14:paraId="59564FD2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Равновесие – колено вперед попеременно каждой ногой. Равновесие («арабеск») попеременно каждой ногой. Повороты в обе стороны на сорок пять и девяносто градусов. Прыжки толчком с двух ног вперед, назад, с поворотом на сорок пять и девяносто градусов в обе стороны.</w:t>
      </w:r>
    </w:p>
    <w:p w14:paraId="5F4123D9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танцевальных шагов: «буратино», «</w:t>
      </w:r>
      <w:proofErr w:type="spellStart"/>
      <w:r w:rsidRPr="00B44F41">
        <w:rPr>
          <w:rFonts w:ascii="Times New Roman" w:hAnsi="Times New Roman"/>
          <w:color w:val="000000"/>
          <w:sz w:val="28"/>
          <w:lang w:val="ru-RU"/>
        </w:rPr>
        <w:t>ковырялочка</w:t>
      </w:r>
      <w:proofErr w:type="spellEnd"/>
      <w:r w:rsidRPr="00B44F41">
        <w:rPr>
          <w:rFonts w:ascii="Times New Roman" w:hAnsi="Times New Roman"/>
          <w:color w:val="000000"/>
          <w:sz w:val="28"/>
          <w:lang w:val="ru-RU"/>
        </w:rPr>
        <w:t>», «веревочка».</w:t>
      </w:r>
    </w:p>
    <w:p w14:paraId="61091FA3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Бег, сочетаемый с круговыми движениями руками.</w:t>
      </w:r>
    </w:p>
    <w:p w14:paraId="360F87F5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Игры и игровые задания, спортивные эстафеты.</w:t>
      </w:r>
    </w:p>
    <w:p w14:paraId="0CDF9062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Музыкально-сценические игры. Игровые задания. Спортивные эстафеты с мячом, со скакалкой. Спортивные игры с элементами единоборства. </w:t>
      </w:r>
    </w:p>
    <w:p w14:paraId="77B2B2ED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Организующие команды и приемы.</w:t>
      </w:r>
    </w:p>
    <w:p w14:paraId="1D871833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универсальных умений при выполнении организующих команд.</w:t>
      </w:r>
      <w:bookmarkStart w:id="3" w:name="_Toc101876902"/>
      <w:bookmarkEnd w:id="3"/>
    </w:p>
    <w:p w14:paraId="62B817CB" w14:textId="77777777" w:rsidR="00FB1703" w:rsidRPr="00B44F41" w:rsidRDefault="00FB1703">
      <w:pPr>
        <w:spacing w:after="0" w:line="257" w:lineRule="auto"/>
        <w:ind w:left="120"/>
        <w:jc w:val="both"/>
        <w:rPr>
          <w:lang w:val="ru-RU"/>
        </w:rPr>
      </w:pPr>
    </w:p>
    <w:p w14:paraId="4B75BA96" w14:textId="77777777" w:rsidR="00FB1703" w:rsidRPr="00B44F41" w:rsidRDefault="00B44F41">
      <w:pPr>
        <w:spacing w:after="0" w:line="257" w:lineRule="auto"/>
        <w:ind w:left="120"/>
        <w:jc w:val="both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7E83DF49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Гармоничное физическое развитие. Контрольные измерения массы и длины своего тела. Осанка. Занятия гимнастикой в Древней Греции. Древние Олимпийские игры. Символ победы на Олимпийских играх. Возрождение Олимпийских игр. Современная история Олимпийских игр. Виды гимнастики в спорте и олимпийские гимнастические виды спорта. Всероссийские и международные соревнования. Календарные соревнования.</w:t>
      </w:r>
    </w:p>
    <w:p w14:paraId="2419E8B6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Упражнения по видам разминки.</w:t>
      </w:r>
    </w:p>
    <w:p w14:paraId="110144E5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Общая разминка. Упражнения общей разминки. Повторение разученных упражнений. Освоение техники выполнения упражнений общей разминки с контролем дыхания: гимнастический бег вперед, назад, приставные шаги на полной стопе вперед с движениями головой в стороны («индюшонок»), шаги в полном приседе («гусиный шаг»), небольшие прыжки в полном приседе </w:t>
      </w: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(«мячик»), шаги с наклоном туловища вперед до касания грудью бедра («цапля»), приставные шаги в сторону с наклонами («качалка»), наклоны туловища вперед, попеременно касаясь прямых ног животом, грудью («складочка»).</w:t>
      </w:r>
    </w:p>
    <w:p w14:paraId="78BCB032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Партерная разминка. Повторение и освоение новых упражнений основной гимнастики для формирования и развития опорно-двигательного аппарата, включая: упражнения для формирования стопы, укрепления мышц стопы, развития гибкости и подвижности суставов, упражнения для развития эластичности мышц ног и формирования </w:t>
      </w:r>
      <w:proofErr w:type="spellStart"/>
      <w:r w:rsidRPr="00B44F41">
        <w:rPr>
          <w:rFonts w:ascii="Times New Roman" w:hAnsi="Times New Roman"/>
          <w:color w:val="000000"/>
          <w:sz w:val="28"/>
          <w:lang w:val="ru-RU"/>
        </w:rPr>
        <w:t>выворотности</w:t>
      </w:r>
      <w:proofErr w:type="spellEnd"/>
      <w:r w:rsidRPr="00B44F41">
        <w:rPr>
          <w:rFonts w:ascii="Times New Roman" w:hAnsi="Times New Roman"/>
          <w:color w:val="000000"/>
          <w:sz w:val="28"/>
          <w:lang w:val="ru-RU"/>
        </w:rPr>
        <w:t xml:space="preserve"> стоп, упражнения для укрепления мышц ног, рук, упражнения для увеличения подвижности тазобедренных, коленных и голеностопных суставов.</w:t>
      </w:r>
    </w:p>
    <w:p w14:paraId="79C07867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упражнений для укрепления мышц спины и брюшного пресса («березка»), упражнения для укрепления мышц 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ноги назад стоя на колене (махи назад) поочередно правой и левой ногой, прямые ноги разведены в стороны, наклоны туловища попеременно к каждой ноге, руки вверх, прижаты к ушам («коромысло»), упражнение для укрепления мышц живота, развития координации, укрепления мышц бедер («неваляшка»).</w:t>
      </w:r>
    </w:p>
    <w:p w14:paraId="67D80C90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Разминка у опоры. Освоение упражнений для укрепления голеностопных суставов, развития координации и увеличения эластичности мышц: стоя лицом к гимнастической стенке (колени прямые, туловище и голова прямо, плечи опущены, живот и таз подтянуты, руки в опоре на гимнастической стенке на высоте талии, локти вниз), полуприсед (колени вперед, вместе) – вытянуть колени – подняться на полупальцы – опустить пятки на пол в исходное положение. Наклоны туловища вперед, назад и в сторону в опоре на полной стопе и на носках. Равновесие «пассе» (в сторону, затем вперед) в опоре на стопе и на носках. Равновесие с ногой вперед (горизонтально) и мах вперед горизонтально. Приставные шаги в сторону и повороты. Прыжки: ноги вместе (с прямыми и с согнутыми коленями), разножка на сорок пять и девяносто градусов (вперед и в сторону).</w:t>
      </w:r>
    </w:p>
    <w:p w14:paraId="6666E7F9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Подводящие упражнения, акробатические упражнения.</w:t>
      </w:r>
    </w:p>
    <w:p w14:paraId="14DE185F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упражнений: кувырок вперед, назад, шпагат, колесо, мост из положения сидя, стоя и вставание из положения мост.</w:t>
      </w:r>
    </w:p>
    <w:p w14:paraId="2759B0FB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Упражнения для развития моторики и координации с гимнастическим предметом</w:t>
      </w:r>
    </w:p>
    <w:p w14:paraId="36E75710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Удержание скакалки. Вращение кистью руки скакалки, сложенной вдвое, перед собой, ловля скакалки. Высокие прыжки вперед через скакалку с двойным махом вперед. Игровые задания со скакалкой.</w:t>
      </w:r>
    </w:p>
    <w:p w14:paraId="6403DE65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Бросок мяча в заданную плоскость и ловля мяча. Серия отбивов мяча.</w:t>
      </w:r>
    </w:p>
    <w:p w14:paraId="0377C3E1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Игровые задания, в том числе с мячом и скакалкой. Спортивные эстафеты с гимнастическим предметом. Спортивные и туристические физические игры и игровые задания.</w:t>
      </w:r>
    </w:p>
    <w:p w14:paraId="24A23388" w14:textId="77777777" w:rsidR="00FB1703" w:rsidRPr="00B44F41" w:rsidRDefault="00B44F41">
      <w:pPr>
        <w:spacing w:after="0" w:line="269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Комбинации упражнений. Осваиваем соединение изученных упражнений в комбинации.</w:t>
      </w:r>
    </w:p>
    <w:p w14:paraId="7D9FA2FF" w14:textId="77777777" w:rsidR="00FB1703" w:rsidRPr="00B44F41" w:rsidRDefault="00B44F41">
      <w:pPr>
        <w:spacing w:after="0" w:line="269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Пример:</w:t>
      </w:r>
    </w:p>
    <w:p w14:paraId="703D127C" w14:textId="77777777" w:rsidR="00FB1703" w:rsidRPr="00B44F41" w:rsidRDefault="00B44F41">
      <w:pPr>
        <w:spacing w:after="0" w:line="269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Исходное положение: стоя в </w:t>
      </w:r>
      <w:r>
        <w:rPr>
          <w:rFonts w:ascii="Times New Roman" w:hAnsi="Times New Roman"/>
          <w:color w:val="000000"/>
          <w:sz w:val="28"/>
        </w:rPr>
        <w:t>VI</w:t>
      </w:r>
      <w:r w:rsidRPr="00B44F41">
        <w:rPr>
          <w:rFonts w:ascii="Times New Roman" w:hAnsi="Times New Roman"/>
          <w:color w:val="000000"/>
          <w:sz w:val="28"/>
          <w:lang w:val="ru-RU"/>
        </w:rPr>
        <w:t xml:space="preserve"> позиции ног, колени вытянуты, рука с мячом на ладони вперед (локоть прямой) – бросок мяча в заданную плоскость (на шаг вперед) – шаг вперед с поворотом тела на триста шестьдесят градусов – ловля мяча.</w:t>
      </w:r>
    </w:p>
    <w:p w14:paraId="71FB1701" w14:textId="77777777" w:rsidR="00FB1703" w:rsidRPr="00B44F41" w:rsidRDefault="00B44F41">
      <w:pPr>
        <w:spacing w:after="0" w:line="269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Пример:</w:t>
      </w:r>
    </w:p>
    <w:p w14:paraId="48AE7A39" w14:textId="77777777" w:rsidR="00FB1703" w:rsidRPr="00B44F41" w:rsidRDefault="00B44F41">
      <w:pPr>
        <w:spacing w:after="0" w:line="269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Исходное положение: сидя в группировке – кувырок вперед-поворот «казак» – подъем – стойка в </w:t>
      </w:r>
      <w:r>
        <w:rPr>
          <w:rFonts w:ascii="Times New Roman" w:hAnsi="Times New Roman"/>
          <w:color w:val="000000"/>
          <w:sz w:val="28"/>
        </w:rPr>
        <w:t>VI</w:t>
      </w:r>
      <w:r w:rsidRPr="00B44F41">
        <w:rPr>
          <w:rFonts w:ascii="Times New Roman" w:hAnsi="Times New Roman"/>
          <w:color w:val="000000"/>
          <w:sz w:val="28"/>
          <w:lang w:val="ru-RU"/>
        </w:rPr>
        <w:t xml:space="preserve"> позиции, руки опущены.</w:t>
      </w:r>
    </w:p>
    <w:p w14:paraId="6893B618" w14:textId="77777777" w:rsidR="00FB1703" w:rsidRPr="00B44F41" w:rsidRDefault="00B44F41">
      <w:pPr>
        <w:spacing w:after="0" w:line="269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14:paraId="05BDAB50" w14:textId="77777777" w:rsidR="00FB1703" w:rsidRPr="00B44F41" w:rsidRDefault="00B44F41">
      <w:pPr>
        <w:spacing w:after="0" w:line="269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Плавательная подготовка.</w:t>
      </w:r>
    </w:p>
    <w:p w14:paraId="5861C173" w14:textId="77777777" w:rsidR="00FB1703" w:rsidRPr="00B44F41" w:rsidRDefault="00B44F41">
      <w:pPr>
        <w:spacing w:after="0" w:line="269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Правила поведения в бассейне. Упражнения ознакомительного плавания: освоение универсальных умений дыхания в воде. Освоение упражнений для формирования навыков плавания: «поплавок», «морская звезда», «лягушонок», «веселый дельфин». Освоение спортивных стилей плавания.</w:t>
      </w:r>
    </w:p>
    <w:p w14:paraId="39474B1E" w14:textId="77777777" w:rsidR="00FB1703" w:rsidRPr="00B44F41" w:rsidRDefault="00B44F41">
      <w:pPr>
        <w:spacing w:after="0" w:line="269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Основная гимнастика.</w:t>
      </w:r>
    </w:p>
    <w:p w14:paraId="7F199EC7" w14:textId="77777777" w:rsidR="00FB1703" w:rsidRPr="00B44F41" w:rsidRDefault="00B44F41">
      <w:pPr>
        <w:spacing w:after="0" w:line="269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универсальных умений дыхания во время выполнения гимнастических упражнений.</w:t>
      </w:r>
    </w:p>
    <w:p w14:paraId="14ED332E" w14:textId="77777777" w:rsidR="00FB1703" w:rsidRPr="00B44F41" w:rsidRDefault="00B44F41">
      <w:pPr>
        <w:spacing w:after="0" w:line="269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техники поворотов в обе стороны на сто восемьдесят и триста шестьдесят градусов на одной ноге (попеременно), техники выполнения серии поворотов колено вперед, в сторону, поворот «казак», нога вперед горизонтально. Освоение техники выполнения прыжков толчком с одной ноги вперед, с поворотом на девяносто и сто восемьдесят градусов в обе стороны.</w:t>
      </w:r>
    </w:p>
    <w:p w14:paraId="6AD11AFD" w14:textId="77777777" w:rsidR="00FB1703" w:rsidRPr="00B44F41" w:rsidRDefault="00B44F41">
      <w:pPr>
        <w:spacing w:after="0" w:line="269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танцевальных шагов: шаги с подскоками (вперед, назад, с поворотом), шаги галопа (в сторону, вперед), а также в сочетании с различными подскоками, элементы русского танца («припадание»), элементы современного танца.</w:t>
      </w:r>
    </w:p>
    <w:p w14:paraId="73054D59" w14:textId="77777777" w:rsidR="00FB1703" w:rsidRPr="00B44F41" w:rsidRDefault="00B44F41">
      <w:pPr>
        <w:spacing w:after="0" w:line="269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упражнений на развитие силы: сгибание и разгибание рук в упоре лежа на полу.</w:t>
      </w:r>
    </w:p>
    <w:p w14:paraId="2D754FD6" w14:textId="77777777" w:rsidR="00FB1703" w:rsidRPr="00B44F41" w:rsidRDefault="00B44F41">
      <w:pPr>
        <w:spacing w:after="0" w:line="269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Игры и игровые задания, спортивные эстафеты.</w:t>
      </w:r>
    </w:p>
    <w:p w14:paraId="08848C01" w14:textId="77777777" w:rsidR="00FB1703" w:rsidRPr="00B44F41" w:rsidRDefault="00B44F41">
      <w:pPr>
        <w:spacing w:after="0" w:line="269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Ролевые игры и игровые задания с использованием освоенных упражнений и танцевальных шагов. Спортивные эстафеты с мячом, со скакалкой. Спортивные игры. Туристические игры и задания.</w:t>
      </w:r>
    </w:p>
    <w:p w14:paraId="5FFBABDF" w14:textId="77777777" w:rsidR="00FB1703" w:rsidRPr="00B44F41" w:rsidRDefault="00B44F41">
      <w:pPr>
        <w:spacing w:after="0" w:line="269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Организующие команды и приемы.</w:t>
      </w:r>
    </w:p>
    <w:p w14:paraId="54FD7BFA" w14:textId="77777777" w:rsidR="00FB1703" w:rsidRPr="00B44F41" w:rsidRDefault="00B44F41">
      <w:pPr>
        <w:spacing w:after="0" w:line="269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универсальных умений при выполнении организующих команд и строевых упражнений: построение и перестроение в одну, две шеренги, стоя на месте, повороты направо и налево, передвижение в колонне по</w:t>
      </w:r>
      <w:bookmarkStart w:id="4" w:name="_Toc101876903"/>
      <w:bookmarkEnd w:id="4"/>
      <w:r w:rsidRPr="00B44F41">
        <w:rPr>
          <w:rFonts w:ascii="Times New Roman" w:hAnsi="Times New Roman"/>
          <w:color w:val="000000"/>
          <w:sz w:val="28"/>
          <w:lang w:val="ru-RU"/>
        </w:rPr>
        <w:t xml:space="preserve"> одному с равномерной скоростью.</w:t>
      </w:r>
    </w:p>
    <w:p w14:paraId="1B8A0A3A" w14:textId="77777777" w:rsidR="00FB1703" w:rsidRPr="00B44F41" w:rsidRDefault="00FB1703">
      <w:pPr>
        <w:spacing w:after="0" w:line="264" w:lineRule="auto"/>
        <w:ind w:left="120"/>
        <w:jc w:val="both"/>
        <w:rPr>
          <w:lang w:val="ru-RU"/>
        </w:rPr>
      </w:pPr>
    </w:p>
    <w:p w14:paraId="19B715D6" w14:textId="77777777" w:rsidR="00FB1703" w:rsidRPr="00B44F41" w:rsidRDefault="00B44F41">
      <w:pPr>
        <w:spacing w:after="0" w:line="264" w:lineRule="auto"/>
        <w:ind w:left="120"/>
        <w:jc w:val="both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1FCD6027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Нагрузка. Влияние нагрузки на мышцы. Влияние утренней гимнастики и регулярного выполнения физических упражнений на человека. Физические упражнения. Классификация физических упражнений по направлениям. Эффективность развития физических качеств в соответствии с сенситивными периодами развития. Гимнастика и виды гимнастической разминки.</w:t>
      </w:r>
    </w:p>
    <w:p w14:paraId="24EE6E7E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Основные группы мышц человека. Подводящие упражнения к выполнению акробатических упражнений.</w:t>
      </w:r>
    </w:p>
    <w:p w14:paraId="6A11A5B2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Моделирование физической нагрузки при выполнении гимнастических упражнений для развития основных физических качеств.</w:t>
      </w:r>
    </w:p>
    <w:p w14:paraId="420E9A45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навыков по самостоятельному ведению общей, партерной разминки и разминки у опоры в группе.</w:t>
      </w:r>
    </w:p>
    <w:p w14:paraId="45412587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и демонстрация приемов выполнения различных комбинаций гимнастических упражнений с использованием танцевальных шагов, поворотов, прыжков, гимнастических и акробатических упражнений.</w:t>
      </w:r>
    </w:p>
    <w:p w14:paraId="6F498B6D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Подбор комплекса и демонстрация техники выполнения гимнастических упражнений по преимущественной целевой направленности их использования.</w:t>
      </w:r>
    </w:p>
    <w:p w14:paraId="7376B733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Демонстрация умений построения и перестроения, перемещений различными способами передвижений, включая перекаты, повороты, прыжки, танцевальные шаги.</w:t>
      </w:r>
    </w:p>
    <w:p w14:paraId="2C5F213B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Организующие команды и приемы.</w:t>
      </w:r>
    </w:p>
    <w:p w14:paraId="588A9818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Выполнение универсальных умений при выполнении организующих команд и строевых упражнений: построение и перестроение в одну, две шеренги, повороты направо и налево, передвижение в колонне по одному с равномерной скоростью.</w:t>
      </w:r>
    </w:p>
    <w:p w14:paraId="57F9AB61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Спортивно-оздоровительная деятельность.</w:t>
      </w:r>
    </w:p>
    <w:p w14:paraId="2030A033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упражнений основной гимнастики, комплексов гимнастических упражнений, подбор и выполнение комплексов физкультминуток, утренней гимнастики.</w:t>
      </w:r>
    </w:p>
    <w:p w14:paraId="047E96F4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Овладение техникой выполнения упражнений основной гимнастики на развитие отдельных мышечных групп.</w:t>
      </w:r>
    </w:p>
    <w:p w14:paraId="0771BAA1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упражнений основной гимнастики с учетом особенностей режима работы мышц (динамичные, статичные).</w:t>
      </w:r>
    </w:p>
    <w:p w14:paraId="31115781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серии поворотов и прыжков, в том числе с использованием гимнастических предметов.</w:t>
      </w:r>
    </w:p>
    <w:p w14:paraId="0156BF5E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бег (челночный), метание теннисного мяча в заданную цель, прыжки в высоту, в длину, плавание.</w:t>
      </w:r>
    </w:p>
    <w:p w14:paraId="77F821E8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Овладение техникой плавания на дистанцию не менее 25 метров (при наличии материально-технической базы).</w:t>
      </w:r>
    </w:p>
    <w:p w14:paraId="0539BA4C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правил вида спорта (на выбор), освоение физических упражнений для начальной подготовки по данному виду спорта.</w:t>
      </w:r>
    </w:p>
    <w:p w14:paraId="12AC9BC0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Выполнение заданий в ролевых играх и игровых заданий.</w:t>
      </w:r>
    </w:p>
    <w:p w14:paraId="02DFD9B0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строевого шага и походного шага. Шеренги, перестроения и движение в шеренгах. Повороты на месте и в движении.</w:t>
      </w:r>
    </w:p>
    <w:p w14:paraId="60AEEC9C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Различные групповые выступления, в том числе освоение основных условий участия во флешмобах.</w:t>
      </w:r>
      <w:bookmarkStart w:id="5" w:name="_Toc101876904"/>
      <w:bookmarkEnd w:id="5"/>
    </w:p>
    <w:p w14:paraId="31B7F4F1" w14:textId="77777777" w:rsidR="00FB1703" w:rsidRPr="00B44F41" w:rsidRDefault="00FB1703">
      <w:pPr>
        <w:spacing w:after="0" w:line="257" w:lineRule="auto"/>
        <w:ind w:left="120"/>
        <w:jc w:val="both"/>
        <w:rPr>
          <w:lang w:val="ru-RU"/>
        </w:rPr>
      </w:pPr>
    </w:p>
    <w:p w14:paraId="793C8AFA" w14:textId="77777777" w:rsidR="00FB1703" w:rsidRPr="00B44F41" w:rsidRDefault="00B44F41">
      <w:pPr>
        <w:spacing w:after="0" w:line="257" w:lineRule="auto"/>
        <w:ind w:left="120"/>
        <w:jc w:val="both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22AC9953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Физическое воспитание и физическое совершенствование. Спорт и гимнастические виды спорта. Принципиальные различия спорта и физической культуры. Ознакомление с видами спорта (на выбор) и правилами проведения соревнований по виду спорта (на выбор).</w:t>
      </w:r>
    </w:p>
    <w:p w14:paraId="5282CC69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траектории, в том числе для утренней гимнастики, увеличения эффективности развития гибкости, координации. Самостоятельное проведение разминки по ее видам.</w:t>
      </w:r>
    </w:p>
    <w:p w14:paraId="7EE8A804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методов организации и проведения спортивных эстафет, игр и игровых заданий, принципы проведения эстафет при ролевом участии (капитан команды, участник, судья, организатор). Туристическая игровая и спортивная игровая деятельность. Обеспечение индивидуального и коллективного творчества по созданию эстафет, игровых заданий, флешмоба.</w:t>
      </w:r>
    </w:p>
    <w:p w14:paraId="3E82936B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Овладение техникой выполнения простейших форм борьбы. Игровые задания в рамках освоения упражнений единоборств и самообороны.</w:t>
      </w:r>
    </w:p>
    <w:p w14:paraId="325E545A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Освоение навыков туристической деятельности, включая сбор базового снаряжения для туристического похода, составление маршрута на карте с использованием компаса.</w:t>
      </w:r>
    </w:p>
    <w:p w14:paraId="67D6CA6C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принципов определения максимально допустимой для себя нагрузки (амплитуды движения) при выполнении физического упражнения.</w:t>
      </w:r>
    </w:p>
    <w:p w14:paraId="3620873F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Способы демонстрации результатов освоения программы по физической культуре. </w:t>
      </w:r>
    </w:p>
    <w:p w14:paraId="18F158F3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Спортивно-оздоровительная деятельность.</w:t>
      </w:r>
    </w:p>
    <w:p w14:paraId="7DEE2CAD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Овладение техникой выполнения комбинаций упражнений основной гимнастики с элементами акробатики и танцевальных шагов.</w:t>
      </w:r>
    </w:p>
    <w:p w14:paraId="3534F736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Овладение техникой выполнения гимнастических упражнений для развития силы мышц рук (для удержания собственного веса). </w:t>
      </w:r>
    </w:p>
    <w:p w14:paraId="4BFCB0F4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Овладение техникой выполнения гимнастических упражнений для сбалансированности веса и роста; эстетических движений.</w:t>
      </w:r>
    </w:p>
    <w:p w14:paraId="381D4E6B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Овладение техникой выполнения гимнастических упражнений на укрепление мышц брюшного пресса, спины, мышц груди: «уголок» (усложненный вариант), упражнение для рук, упражнение «волна» вперед, назад, упражнение для укрепления мышц спины и увеличения эластичности мышц туловища. </w:t>
      </w:r>
    </w:p>
    <w:p w14:paraId="5756272D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акробатических упражнений: мост из положения стоя и поднятие из моста, шпагаты: поперечный или продольный, стойка на руках, колесо.</w:t>
      </w:r>
    </w:p>
    <w:p w14:paraId="1F29CE0E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Овладение техникой выполнения гимнастической, строевой и туристической ходьбы и равномерного бега на 60 и 100 м. </w:t>
      </w:r>
    </w:p>
    <w:p w14:paraId="21D2A75C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прыжков в длину и высоту с места толчком двумя ногами, в высоту с разбега (при наличии специального спортивного легкоатлетического оборудования).</w:t>
      </w:r>
    </w:p>
    <w:p w14:paraId="296B37B6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Овладение одним или более из спортивных стилей плавания на время и дистанцию (на выбор) при наличии материально-технического обеспечения).</w:t>
      </w:r>
    </w:p>
    <w:p w14:paraId="1144F8F1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правил вида спорта (на выбор) и освоение физических упражнений для начальной подготовки по данному виду спорта в соответствии со стандартами спортивной подготовки.</w:t>
      </w:r>
    </w:p>
    <w:p w14:paraId="1E0EF564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перемещение на лыжах, бег (челночный), метание теннисного мяча в заданную цель, прыжки в высоту, в длину, плавание.</w:t>
      </w:r>
    </w:p>
    <w:p w14:paraId="3EE8CDE0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Выполнение заданий в ролевых, туристических, спортивных играх.</w:t>
      </w:r>
    </w:p>
    <w:p w14:paraId="042EEE55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Освоение строевого шага и походного шага. Шеренги, перестроения и движение в шеренгах. Повороты на месте и в движении.</w:t>
      </w:r>
    </w:p>
    <w:p w14:paraId="1779F232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Овладение техникой выполнения групповых гимнастических и спортивных упражнений. </w:t>
      </w:r>
    </w:p>
    <w:p w14:paraId="3C4D2E4C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Демонстрация результатов освоения программы по физической культуре.</w:t>
      </w:r>
    </w:p>
    <w:p w14:paraId="77F5F40B" w14:textId="77777777" w:rsidR="00FB1703" w:rsidRPr="00B44F41" w:rsidRDefault="00FB1703">
      <w:pPr>
        <w:rPr>
          <w:lang w:val="ru-RU"/>
        </w:rPr>
        <w:sectPr w:rsidR="00FB1703" w:rsidRPr="00B44F41">
          <w:pgSz w:w="11906" w:h="16383"/>
          <w:pgMar w:top="1134" w:right="850" w:bottom="1134" w:left="1701" w:header="720" w:footer="720" w:gutter="0"/>
          <w:cols w:space="720"/>
        </w:sectPr>
      </w:pPr>
    </w:p>
    <w:p w14:paraId="31A0536A" w14:textId="77777777" w:rsidR="00FB1703" w:rsidRPr="00B44F41" w:rsidRDefault="00B44F41">
      <w:pPr>
        <w:spacing w:after="0" w:line="264" w:lineRule="auto"/>
        <w:ind w:left="120"/>
        <w:jc w:val="both"/>
        <w:rPr>
          <w:lang w:val="ru-RU"/>
        </w:rPr>
      </w:pPr>
      <w:bookmarkStart w:id="6" w:name="_Toc137548640"/>
      <w:bookmarkStart w:id="7" w:name="block-91085070"/>
      <w:bookmarkEnd w:id="2"/>
      <w:bookmarkEnd w:id="6"/>
      <w:r w:rsidRPr="00B44F4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14:paraId="6EACE870" w14:textId="77777777" w:rsidR="00FB1703" w:rsidRPr="00B44F41" w:rsidRDefault="00FB1703">
      <w:pPr>
        <w:spacing w:after="0"/>
        <w:ind w:left="120"/>
        <w:rPr>
          <w:lang w:val="ru-RU"/>
        </w:rPr>
      </w:pPr>
      <w:bookmarkStart w:id="8" w:name="_Toc137548641"/>
      <w:bookmarkEnd w:id="8"/>
    </w:p>
    <w:p w14:paraId="7A5E1635" w14:textId="77777777" w:rsidR="00FB1703" w:rsidRPr="00B44F41" w:rsidRDefault="00B44F41">
      <w:pPr>
        <w:spacing w:after="0"/>
        <w:ind w:left="120"/>
        <w:jc w:val="both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686E379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FD141F0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 </w:t>
      </w:r>
    </w:p>
    <w:p w14:paraId="19DBA21B" w14:textId="77777777" w:rsidR="00FB1703" w:rsidRPr="00B44F41" w:rsidRDefault="00B44F41">
      <w:pPr>
        <w:spacing w:after="0" w:line="257" w:lineRule="auto"/>
        <w:ind w:left="120"/>
        <w:jc w:val="both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 xml:space="preserve">1) патриотическое воспитание: </w:t>
      </w:r>
    </w:p>
    <w:p w14:paraId="19E69A7C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14:paraId="3EC1551F" w14:textId="77777777" w:rsidR="00FB1703" w:rsidRPr="00B44F41" w:rsidRDefault="00B44F41">
      <w:pPr>
        <w:spacing w:after="0" w:line="257" w:lineRule="auto"/>
        <w:ind w:left="120"/>
        <w:jc w:val="both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 xml:space="preserve">2) гражданское воспитание: </w:t>
      </w:r>
    </w:p>
    <w:p w14:paraId="19EB6A72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14:paraId="775F4544" w14:textId="77777777" w:rsidR="00FB1703" w:rsidRPr="00B44F41" w:rsidRDefault="00B44F41">
      <w:pPr>
        <w:spacing w:after="0" w:line="257" w:lineRule="auto"/>
        <w:ind w:left="120"/>
        <w:jc w:val="both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>3) ценности научного познания:</w:t>
      </w:r>
    </w:p>
    <w:p w14:paraId="1CF14834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14:paraId="6F6BA829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14:paraId="101F32B8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14:paraId="17E98035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14:paraId="73E8300A" w14:textId="77777777" w:rsidR="00FB1703" w:rsidRPr="00B44F41" w:rsidRDefault="00B44F41">
      <w:pPr>
        <w:spacing w:after="0" w:line="264" w:lineRule="auto"/>
        <w:ind w:left="120"/>
        <w:jc w:val="both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>4) формирование культуры здоровья:</w:t>
      </w:r>
    </w:p>
    <w:p w14:paraId="2D87F814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14:paraId="5444E843" w14:textId="77777777" w:rsidR="00FB1703" w:rsidRPr="00B44F41" w:rsidRDefault="00B44F41">
      <w:pPr>
        <w:spacing w:after="0" w:line="264" w:lineRule="auto"/>
        <w:ind w:left="120"/>
        <w:jc w:val="both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>5) экологическое воспитание:</w:t>
      </w:r>
    </w:p>
    <w:p w14:paraId="728F39BD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14:paraId="7BA6FAF9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9" w:name="_Toc101876894"/>
      <w:bookmarkEnd w:id="9"/>
    </w:p>
    <w:p w14:paraId="4FF71146" w14:textId="77777777" w:rsidR="00FB1703" w:rsidRPr="00B44F41" w:rsidRDefault="00FB1703">
      <w:pPr>
        <w:spacing w:after="0" w:line="264" w:lineRule="auto"/>
        <w:ind w:left="120"/>
        <w:jc w:val="both"/>
        <w:rPr>
          <w:lang w:val="ru-RU"/>
        </w:rPr>
      </w:pPr>
    </w:p>
    <w:p w14:paraId="545E9D25" w14:textId="77777777" w:rsidR="00FB1703" w:rsidRPr="00B44F41" w:rsidRDefault="00B44F41">
      <w:pPr>
        <w:spacing w:after="0" w:line="264" w:lineRule="auto"/>
        <w:ind w:left="120"/>
        <w:jc w:val="both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CBF71CD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77DABBF" w14:textId="77777777" w:rsidR="00FB1703" w:rsidRPr="00B44F41" w:rsidRDefault="00B44F41">
      <w:pPr>
        <w:spacing w:after="0" w:line="264" w:lineRule="auto"/>
        <w:ind w:left="120"/>
        <w:jc w:val="both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B32BC44" w14:textId="77777777" w:rsidR="00FB1703" w:rsidRPr="00B44F41" w:rsidRDefault="00B44F41">
      <w:pPr>
        <w:spacing w:after="0" w:line="264" w:lineRule="auto"/>
        <w:ind w:left="120"/>
        <w:jc w:val="both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действия, работа с информацией:</w:t>
      </w:r>
    </w:p>
    <w:p w14:paraId="446D5C89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физической культуре (в пределах изученного), применять изученную терминологию в своих устных и письменных высказываниях;</w:t>
      </w:r>
    </w:p>
    <w:p w14:paraId="3283D9D3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14:paraId="07483644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моделировать правила безопасного поведения при освоении физических упражнений, плавании;</w:t>
      </w:r>
    </w:p>
    <w:p w14:paraId="78569488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связь между физическими упражнениями и их влиянием на развитие физических качеств;</w:t>
      </w:r>
    </w:p>
    <w:p w14:paraId="2C8D30B3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14:paraId="3F921047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14:paraId="6187580C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14:paraId="20499F8D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14:paraId="437A99DF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овладевать базовыми предметными и межпредметными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14:paraId="516DDBF3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14:paraId="7E9BCE3E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14:paraId="3A441FFA" w14:textId="77777777" w:rsidR="00FB1703" w:rsidRPr="00B44F41" w:rsidRDefault="00FB1703">
      <w:pPr>
        <w:spacing w:after="0" w:line="252" w:lineRule="auto"/>
        <w:ind w:left="120"/>
        <w:jc w:val="both"/>
        <w:rPr>
          <w:lang w:val="ru-RU"/>
        </w:rPr>
      </w:pPr>
    </w:p>
    <w:p w14:paraId="628B929C" w14:textId="77777777" w:rsidR="00FB1703" w:rsidRPr="00B44F41" w:rsidRDefault="00B44F41">
      <w:pPr>
        <w:spacing w:after="0" w:line="252" w:lineRule="auto"/>
        <w:ind w:left="120"/>
        <w:jc w:val="both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F844DE1" w14:textId="77777777" w:rsidR="00FB1703" w:rsidRPr="00B44F41" w:rsidRDefault="00B44F41">
      <w:pPr>
        <w:spacing w:after="0" w:line="252" w:lineRule="auto"/>
        <w:ind w:left="120"/>
        <w:jc w:val="both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1AC7719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4061C310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описывать влияние физической культуры на здоровье и эмоциональное благополучие человека;</w:t>
      </w:r>
    </w:p>
    <w:p w14:paraId="01851382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14:paraId="694A1BC5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14:paraId="5B184196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4C9907CF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14:paraId="25CD74C1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конструктивно разрешать конфликты посредством учета интересов сторон и сотрудничества.</w:t>
      </w:r>
    </w:p>
    <w:p w14:paraId="5604E0CF" w14:textId="77777777" w:rsidR="00FB1703" w:rsidRPr="00B44F41" w:rsidRDefault="00FB1703">
      <w:pPr>
        <w:spacing w:after="0" w:line="257" w:lineRule="auto"/>
        <w:ind w:left="120"/>
        <w:jc w:val="both"/>
        <w:rPr>
          <w:lang w:val="ru-RU"/>
        </w:rPr>
      </w:pPr>
    </w:p>
    <w:p w14:paraId="14315718" w14:textId="77777777" w:rsidR="00FB1703" w:rsidRPr="00B44F41" w:rsidRDefault="00B44F41">
      <w:pPr>
        <w:spacing w:after="0" w:line="257" w:lineRule="auto"/>
        <w:ind w:left="120"/>
        <w:jc w:val="both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3E6EACB" w14:textId="77777777" w:rsidR="00FB1703" w:rsidRPr="00B44F41" w:rsidRDefault="00B44F41">
      <w:pPr>
        <w:spacing w:after="0" w:line="257" w:lineRule="auto"/>
        <w:ind w:left="120"/>
        <w:jc w:val="both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CCA34A2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14:paraId="4451D7E2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самочувствия;</w:t>
      </w:r>
    </w:p>
    <w:p w14:paraId="12D3D950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предусматривать возникновение возможных ситуаций, опасных для здоровья и жизни;</w:t>
      </w:r>
    </w:p>
    <w:p w14:paraId="64448E3A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14:paraId="351141CE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10" w:name="_Toc101876895"/>
      <w:bookmarkEnd w:id="10"/>
    </w:p>
    <w:p w14:paraId="7216438A" w14:textId="77777777" w:rsidR="00FB1703" w:rsidRPr="00B44F41" w:rsidRDefault="00FB1703">
      <w:pPr>
        <w:spacing w:after="0" w:line="257" w:lineRule="auto"/>
        <w:ind w:left="120"/>
        <w:jc w:val="both"/>
        <w:rPr>
          <w:lang w:val="ru-RU"/>
        </w:rPr>
      </w:pPr>
    </w:p>
    <w:p w14:paraId="5B29FED1" w14:textId="77777777" w:rsidR="00FB1703" w:rsidRPr="00B44F41" w:rsidRDefault="00B44F41">
      <w:pPr>
        <w:spacing w:after="0" w:line="257" w:lineRule="auto"/>
        <w:ind w:left="120"/>
        <w:jc w:val="both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521712A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14:paraId="1EFF3EE9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</w:t>
      </w: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14:paraId="411D44CA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14:paraId="1AE4D28D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14:paraId="576E248B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14:paraId="377CC09D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14:paraId="47F611E3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трех групп,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14:paraId="46191CE9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по годам обучения и отражают сформированность у обучающихся определенных умений.</w:t>
      </w:r>
      <w:bookmarkStart w:id="11" w:name="_Toc101876896"/>
      <w:bookmarkEnd w:id="11"/>
    </w:p>
    <w:p w14:paraId="4C77029E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B44F41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B44F4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физической культуре:</w:t>
      </w:r>
    </w:p>
    <w:p w14:paraId="0CAC376D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Знания о физической культуре:</w:t>
      </w:r>
    </w:p>
    <w:p w14:paraId="45D703C6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различать основные предметные области физической культуры (гимнастика, игры, туризм, спорт);</w:t>
      </w:r>
    </w:p>
    <w:p w14:paraId="64B89F17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формулировать правила составления распорядка дня с использованием знаний принципов личной гигиены, требований к одежде и обуви для </w:t>
      </w: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занятий физическими упражнениями в зале и на улице, иметь представление о здоровом образе жизни, о важности ведения активного образа жизни, формулировать основные правила безопасного поведения в местах занятий физическими упражнениями (в спортивном зале, на спортивной площадке, в бассейне);</w:t>
      </w:r>
    </w:p>
    <w:p w14:paraId="19BC1F3B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формулировать простейшие правила закаливания и организации самостоятельных занятий физическими упражнениями, применять их в повседневной жизни, понимать и раскрывать значение регулярного выполнения гимнастических упражнений для гармоничного развития, описывать формы наблюдения за динамикой развития гибкости и координационных способностей;</w:t>
      </w:r>
    </w:p>
    <w:p w14:paraId="6106E729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разминки.</w:t>
      </w:r>
    </w:p>
    <w:p w14:paraId="60DEE9BB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деятельности.</w:t>
      </w:r>
    </w:p>
    <w:p w14:paraId="62B9A2F8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14:paraId="06ADDD7D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выбирать гимнастические упражнения для формирования стопы, осанки в положении стоя, сидя и при ходьбе, упражнения для развития гибкости и координации;</w:t>
      </w:r>
    </w:p>
    <w:p w14:paraId="5716AC45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составлять и выполнять индивидуальный распорядок дня с включением утренней гимнастики, физкультминуток, выполнения упражнений гимнастики, измерять и демонстрировать в записи индивидуальные показатели длины и массы тела, сравнивать их значения с рекомендуемыми для гармоничного развития значениями.</w:t>
      </w:r>
    </w:p>
    <w:p w14:paraId="1BDBC52F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Самостоятельные развивающие, подвижные игры и спортивные эстафеты, строевые упражнения:</w:t>
      </w:r>
    </w:p>
    <w:p w14:paraId="5928680D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участвовать в спортивных эстафетах, развивающих подвижных играх, в том числе ролевых, с заданиями на выполнение движений под музыку и с использованием танцевальных шагов, выполнять игровые задания для знакомства с видами спорта, плаванием, основами туристической деятельности, общаться и взаимодействовать в игровой деятельности, выполнять команды и строевые упражнения.</w:t>
      </w:r>
    </w:p>
    <w:p w14:paraId="7E2C9B9A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Физическое совершенствование.</w:t>
      </w:r>
    </w:p>
    <w:p w14:paraId="105A5DD5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Физкультурно-оздоровительная деятельность:</w:t>
      </w:r>
    </w:p>
    <w:p w14:paraId="75CE63A8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pacing w:val="-4"/>
          <w:sz w:val="28"/>
          <w:lang w:val="ru-RU"/>
        </w:rPr>
        <w:t>осваивать технику выполнения гимнастических упражнений для формирования</w:t>
      </w:r>
      <w:r w:rsidRPr="00B44F41">
        <w:rPr>
          <w:rFonts w:ascii="Times New Roman" w:hAnsi="Times New Roman"/>
          <w:color w:val="000000"/>
          <w:sz w:val="28"/>
          <w:lang w:val="ru-RU"/>
        </w:rPr>
        <w:t xml:space="preserve"> опорно-двигательного аппарата, включая гимнастический шаг, мягкий бег; </w:t>
      </w:r>
    </w:p>
    <w:p w14:paraId="09D2157A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упражнения основной гимнастики на развитие физических качеств (гибкость, координация), эффективность развития которых приходится на период начального </w:t>
      </w:r>
      <w:r w:rsidRPr="00B44F41">
        <w:rPr>
          <w:rFonts w:ascii="Times New Roman" w:hAnsi="Times New Roman"/>
          <w:color w:val="000000"/>
          <w:spacing w:val="-4"/>
          <w:sz w:val="28"/>
          <w:lang w:val="ru-RU"/>
        </w:rPr>
        <w:t>общего образования, и развития силы, основанной на удержании собственного веса;</w:t>
      </w:r>
    </w:p>
    <w:p w14:paraId="5B8E9D18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осваивать гимнастические упражнения на развитие моторики, координационно-скоростных способностей, в том числе с использованием гимнастических предметов (скакалка, мяч);</w:t>
      </w:r>
    </w:p>
    <w:p w14:paraId="092D8F45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гимнастические упражнения, направленные на развитие жизненно важных навыков и умений (группировка, кувырки, повороты в обе стороны, равновесие на каждой ноге попеременно, прыжки толчком с двух ног вперед, назад, с поворотом в обе стороны;</w:t>
      </w:r>
    </w:p>
    <w:p w14:paraId="33DDEC9C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осваивать способы игровой деятельности. </w:t>
      </w:r>
    </w:p>
    <w:p w14:paraId="63CAEC65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B44F41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B44F41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B44F41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B44F41">
        <w:rPr>
          <w:rFonts w:ascii="Times New Roman" w:hAnsi="Times New Roman"/>
          <w:color w:val="000000"/>
          <w:sz w:val="28"/>
          <w:lang w:val="ru-RU"/>
        </w:rPr>
        <w:t>обучающийся достигнет следующих предметных результатов по отдельным темам программы по физической культуре:</w:t>
      </w:r>
    </w:p>
    <w:p w14:paraId="7ADBC2B8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Знания о физической культуре:</w:t>
      </w:r>
    </w:p>
    <w:p w14:paraId="5BC9F97D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описывать технику выполнения освоенных гимнастических упражнений по видам разминки, отмечать динамику развития личных физических качеств: гибкости, силы, координационно-скоростных способностей;</w:t>
      </w:r>
    </w:p>
    <w:p w14:paraId="6E7518EF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кратко излагать историю физической культуры, гимнастики, олимпийского движения, некоторых видов спорта, излагать и находить информацию о ГТО, его нормативов, описывать технику удержания на воде и основных общеразвивающих гимнастических упражнений как жизненно важных навыков человека, понимать и раскрывать правила поведения на воде, формулировать правила проведения водных процедур, воздушных и солнечных ванн, гигиенические правила при выполнении физических упражнений, во время купания и занятий плаванием, характеризовать умение плавать.</w:t>
      </w:r>
    </w:p>
    <w:p w14:paraId="1D4A7194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деятельности.</w:t>
      </w:r>
    </w:p>
    <w:p w14:paraId="4BF3EBD8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14:paraId="67AB9655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выбирать и составлять комплексы упражнений основной гимнастики для выполнения определенных задач, включая формирование свода стопы, укрепление определенных групп мышц, увеличение подвижности суставов;</w:t>
      </w:r>
    </w:p>
    <w:p w14:paraId="3CB3250E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способностей человека (гибкость, сила, выносливость, координационные и скоростные способности) и перечислять возрастной период для их эффективного развития;</w:t>
      </w:r>
    </w:p>
    <w:p w14:paraId="3FA14C53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принимать решения в условиях игровой деятельности, оценивать правила безопасности в процессе игры;</w:t>
      </w:r>
    </w:p>
    <w:p w14:paraId="29F9D582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знать основные строевые команды. </w:t>
      </w:r>
    </w:p>
    <w:p w14:paraId="7080AF65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14:paraId="13D5A75C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письменно и выполнять индивидуальный распорядок дня с включением утренней гимнастики, физкультминуток, регулярных упражнений гимнастики, измерять, сравнивать динамику развития физических качеств и способностей: гибкости, координационных способностей, измерять (пальпаторно) частоту сердечных сокращений при выполнении упражнений с различной нагрузкой;</w:t>
      </w:r>
    </w:p>
    <w:p w14:paraId="06823D08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человека.</w:t>
      </w:r>
    </w:p>
    <w:p w14:paraId="4D6C0FC2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Самостоятельные развивающие, подвижные игры и спортивные эстафеты, командные перестроения:</w:t>
      </w:r>
    </w:p>
    <w:p w14:paraId="45A553A0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участвовать в играх и игровых заданиях, спортивных эстафетах; устанавливать ролевое участие членов команды; выполнять перестроения.</w:t>
      </w:r>
    </w:p>
    <w:p w14:paraId="72860C45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Физическое совершенствование.</w:t>
      </w:r>
    </w:p>
    <w:p w14:paraId="1B91A988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Физкультурно-оздоровительная деятельность:</w:t>
      </w:r>
    </w:p>
    <w:p w14:paraId="3E2180A0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физические упражнения на развитие гибкости и координационно-скоростных способностей;</w:t>
      </w:r>
    </w:p>
    <w:p w14:paraId="26505923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и демонстрировать технику перемещения гимнастическим шагом, мягким бегом вперед, назад, прыжками, подскоками, галопом;</w:t>
      </w:r>
    </w:p>
    <w:p w14:paraId="7378537A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и демонстрировать технику выполнения подводящих, гимнастических и акробатических упражнений, танцевальных шагов, работы с гимнастическими предметами для развития моторики, пространственного воображения, меткости, гибкости, координационно-скоростных способностей;</w:t>
      </w:r>
    </w:p>
    <w:p w14:paraId="6A275F43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демонстрировать равновесие стоя и в полуприседе на каждой ноге попеременно, прыжки на месте с полуповоротом с прямыми ногами и в группировке (в обе стороны);</w:t>
      </w:r>
    </w:p>
    <w:p w14:paraId="037E7592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технику плавания одним или несколькими спортивными стилями плавания (при наличии материально-технического обеспечения).</w:t>
      </w:r>
      <w:bookmarkStart w:id="12" w:name="_Toc101876898"/>
      <w:bookmarkEnd w:id="12"/>
    </w:p>
    <w:p w14:paraId="2571088E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44F41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B44F41">
        <w:rPr>
          <w:rFonts w:ascii="Times New Roman" w:hAnsi="Times New Roman"/>
          <w:color w:val="000000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14:paraId="7C61F0FF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Знания о физической культуре:</w:t>
      </w:r>
    </w:p>
    <w:p w14:paraId="5467566E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представлять и описывать структуру спортивного движения в нашей стране, формулировать отличие задач физической культуры от задач спорта;</w:t>
      </w:r>
    </w:p>
    <w:p w14:paraId="1B6B941A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выполнять задания на составление комплексов физических упражнений по преимущественной целевой направленности их использования, находить и </w:t>
      </w: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материал по заданной теме, объяснять связь физических упражнений для формирования и укрепления здоровья, развития памяти, разговорной речи, мышления;</w:t>
      </w:r>
    </w:p>
    <w:p w14:paraId="091D70A2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представлять и описывать общее строение человека, называть основные части костного скелета человека и основные группы мышц;</w:t>
      </w:r>
    </w:p>
    <w:p w14:paraId="49769965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описывать технику выполнения освоенных физических упражнений;</w:t>
      </w:r>
    </w:p>
    <w:p w14:paraId="65E7876A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формулировать основные правила безопасного поведения на занятиях по физической культуре;</w:t>
      </w:r>
    </w:p>
    <w:p w14:paraId="7E42D189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находить информацию о возрастных периодах, когда эффективно развивается каждое из следующих физических качеств: гибкость, координация, быстрота, сила, выносливость;</w:t>
      </w:r>
    </w:p>
    <w:p w14:paraId="646D616A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различать упражнения по воздействию на развитие основных физических качеств и способностей человека;</w:t>
      </w:r>
    </w:p>
    <w:p w14:paraId="533F0808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различать упражнения на развитие моторики; </w:t>
      </w:r>
    </w:p>
    <w:p w14:paraId="342403A8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объяснять технику дыхания под водой, технику удержания тела на воде;</w:t>
      </w:r>
    </w:p>
    <w:p w14:paraId="64AD1B52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формулировать основные правила выполнения спортивных упражнений (по виду спорта на выбор);</w:t>
      </w:r>
    </w:p>
    <w:p w14:paraId="5FFE0A14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выявлять характерные ошибки при выполнении физических упражнений.</w:t>
      </w:r>
    </w:p>
    <w:p w14:paraId="2FD593AF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деятельности.</w:t>
      </w:r>
    </w:p>
    <w:p w14:paraId="2F8F6210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14:paraId="2AB1D036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самостоятельно проводить разминку по ее видам: общую, партерную, разминку у опоры, характеризовать комплексы гимнастических упражнений по целевому назначению;</w:t>
      </w:r>
    </w:p>
    <w:p w14:paraId="028D7DA4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организовывать проведение игр, игровых заданий и спортивных эстафет (на выбор).</w:t>
      </w:r>
    </w:p>
    <w:p w14:paraId="09199DC6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14:paraId="36C67A51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определять максимально допустимую для себя нагрузку (амплитуду движения) при выполнении физического упражнения, оценивать и объяснять меру воздействия того или иного упражнения (по заданию) на основные физические качества и способности;</w:t>
      </w:r>
    </w:p>
    <w:p w14:paraId="774F4789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проводить наблюдения за своим дыханием при выполнении упражнений основной гимнастики.</w:t>
      </w:r>
    </w:p>
    <w:p w14:paraId="377846AF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Самостоятельные развивающие, подвижные игры и спортивные эстафеты:</w:t>
      </w:r>
    </w:p>
    <w:p w14:paraId="1C3C816A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составлять, организовывать и проводить игры и игровые задания;</w:t>
      </w:r>
    </w:p>
    <w:p w14:paraId="583D912E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выполнять ролевые задания при проведении спортивных эстафет с гимнастическим предметом/без гимнастического предмета (организатор эстафеты, главный судья, капитан, член команды).</w:t>
      </w:r>
    </w:p>
    <w:p w14:paraId="4CF76B1A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Физическое совершенствование.</w:t>
      </w:r>
    </w:p>
    <w:p w14:paraId="4AD492AC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Физкультурно-оздоровительная деятельность:</w:t>
      </w:r>
    </w:p>
    <w:p w14:paraId="580B9C3C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шагов, поворотов, прыжков;</w:t>
      </w:r>
    </w:p>
    <w:p w14:paraId="50759C23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и выполнять технику спортивного плавания стилями (на выбор): брасс, кроль на спине, кроль;</w:t>
      </w:r>
    </w:p>
    <w:p w14:paraId="4AF3CB99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технику выполнения комплексов гимнастических упражнений для развития гибкости, координационно-скоростных способностей;</w:t>
      </w:r>
    </w:p>
    <w:p w14:paraId="05D6811B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воде, дыхание под водой и другие;</w:t>
      </w:r>
    </w:p>
    <w:p w14:paraId="11239817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проявлять физические качества: гибкость, координацию – и демонстрировать динамику их развития;</w:t>
      </w:r>
    </w:p>
    <w:p w14:paraId="1D8E7570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занятий;</w:t>
      </w:r>
    </w:p>
    <w:p w14:paraId="7D3BFD4F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строевой и походный шаг.</w:t>
      </w:r>
    </w:p>
    <w:p w14:paraId="0171C5AD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Спортивно-оздоровительная деятельность:</w:t>
      </w:r>
    </w:p>
    <w:p w14:paraId="04B928A3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и демонстрировать технику стилей спортивного плавания (брасс, кроль) с динамикой улучшения показателей скорости при плавании на определенное расстояние;</w:t>
      </w:r>
    </w:p>
    <w:p w14:paraId="4E589DD4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комплексы гимнастических упражнений и упражнений акробатики с использованием и без использования гимнастических предметов (мяч, скакалка);</w:t>
      </w:r>
    </w:p>
    <w:p w14:paraId="38AB9E39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прыжков, поворотов, равновесий, включая: серию поворотов и прыжков на девяносто и сто восемьдесят градусов, прыжки с толчком одной ногой, обеими ногами с прямыми и согнутыми коленями, прямо и с полуповоротом, с места и с разбега, прыжки и подскоки через вращающуюся скакалку;</w:t>
      </w:r>
    </w:p>
    <w:p w14:paraId="2AE1C0E2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ходьбы на лыжах (при возможных погодных условиях), бега на скорость, метания теннисного мяча в заданную цель, прыжков в высоту через планку, прыжков в длину и иное;</w:t>
      </w:r>
    </w:p>
    <w:p w14:paraId="31B15F37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при выполнении специальных физических упражнений, входящих в программу начальной подготовки по виду спорта (по выбору).</w:t>
      </w:r>
      <w:bookmarkStart w:id="13" w:name="_Toc101876899"/>
      <w:bookmarkEnd w:id="13"/>
    </w:p>
    <w:p w14:paraId="7C9E94E6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44F41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B44F41">
        <w:rPr>
          <w:rFonts w:ascii="Times New Roman" w:hAnsi="Times New Roman"/>
          <w:color w:val="000000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14:paraId="6AC3262D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Знания о физической культуре:</w:t>
      </w:r>
    </w:p>
    <w:p w14:paraId="5B9C7878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определять и кратко характеризовать физическую культуру, ее роль в общей культуре человека, пересказывать тексты по истории физической культуры, олимпизма, понимать и раскрывать связь физической культуры с трудовой и военной деятельностью;</w:t>
      </w:r>
    </w:p>
    <w:p w14:paraId="1CC6718E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называть направления физической культуры в классификации физических упражнений по признаку исторически сложившихся систем физического воспитания;</w:t>
      </w:r>
    </w:p>
    <w:p w14:paraId="03FF25E3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понимать и перечислять физические упражнения в классификации по преимущественной целевой направленности;</w:t>
      </w:r>
    </w:p>
    <w:p w14:paraId="6E5D2C03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формулировать основные задачи физической культуры, объяснять отличия задач физической культуры от задач спорта;</w:t>
      </w:r>
    </w:p>
    <w:p w14:paraId="076E51ED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характеризовать туристическую деятельность,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ситуациях;</w:t>
      </w:r>
    </w:p>
    <w:p w14:paraId="2E4994B1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давать основные определения по организации строевых упражнений: строй, фланг, фронт, интервал, дистанция, направляющий, замыкающий, шеренга, колонна;</w:t>
      </w:r>
    </w:p>
    <w:p w14:paraId="57DA087D" w14:textId="77777777" w:rsidR="00FB1703" w:rsidRPr="00B44F41" w:rsidRDefault="00B44F41">
      <w:pPr>
        <w:spacing w:after="0" w:line="264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знать строевые команды;</w:t>
      </w:r>
    </w:p>
    <w:p w14:paraId="62849A78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знать и применять методику определения результатов развития физических качеств и способностей: гибкости, координационно-скоростных способностей;</w:t>
      </w:r>
    </w:p>
    <w:p w14:paraId="1426DF7D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определять ситуации, требующие применения правил предупреждения травматизма;</w:t>
      </w:r>
    </w:p>
    <w:p w14:paraId="3258757C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определять состав спортивной одежды в зависимости от погодных условий и условий занятий;</w:t>
      </w:r>
    </w:p>
    <w:p w14:paraId="069FDCEF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различать гимнастические упражнения по воздействию на развитие физических качеств (сила, быстрота, координация, гибкость).</w:t>
      </w:r>
    </w:p>
    <w:p w14:paraId="3DEB69DB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деятельности:</w:t>
      </w:r>
    </w:p>
    <w:p w14:paraId="0B48D6C5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составлять индивидуальный режим дня, вести дневник наблюдений за своим физическим развитием, в том числе оценивая свое состояние после закаливающих процедур;</w:t>
      </w:r>
    </w:p>
    <w:p w14:paraId="0463FFBD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измерять показатели развития физических качеств и способностей по методикам программы по физической культуре (гибкость, координационно-скоростные способности);</w:t>
      </w:r>
    </w:p>
    <w:p w14:paraId="0B56A3AB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объяснять технику разученных гимнастических упражнений и специальных физических упражнений по виду спорта (по выбору);</w:t>
      </w:r>
    </w:p>
    <w:p w14:paraId="15D19ED5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общаться и взаимодействовать в игровой деятельности;</w:t>
      </w:r>
    </w:p>
    <w:p w14:paraId="25C6FE56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комплексы упражнений по заданной цели: на развитие гибкости, координации, быстроты, моторики, улучшение подвижности суставов, увеличение эластичности мышц, формирование стопы и осанки, развитие меткости и другие;</w:t>
      </w:r>
    </w:p>
    <w:p w14:paraId="5E18027B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составлять, организовывать и проводить подвижные игры с элементами соревновательной деятельности.</w:t>
      </w:r>
    </w:p>
    <w:p w14:paraId="5A240F56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Физическое совершенствование</w:t>
      </w:r>
    </w:p>
    <w:p w14:paraId="346D2A3D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Физкультурно-оздоровительная деятельность:</w:t>
      </w:r>
    </w:p>
    <w:p w14:paraId="5AFA3163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 (гимнастические минутки, утренняя гимнастика, учебно-тренировочный процесс);</w:t>
      </w:r>
    </w:p>
    <w:p w14:paraId="4B458AE4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способностей;</w:t>
      </w:r>
    </w:p>
    <w:p w14:paraId="45EE2432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сокращений;</w:t>
      </w:r>
    </w:p>
    <w:p w14:paraId="5BEF640F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осваивать навыки по самостоятельному выполнению гимнастических упражнений при различных видах разминки: общей, партерной, разминки у опоры – в целях обеспечения нагрузки на группы мышц в различных </w:t>
      </w:r>
      <w:proofErr w:type="gramStart"/>
      <w:r w:rsidRPr="00B44F41">
        <w:rPr>
          <w:rFonts w:ascii="Times New Roman" w:hAnsi="Times New Roman"/>
          <w:color w:val="000000"/>
          <w:sz w:val="28"/>
          <w:lang w:val="ru-RU"/>
        </w:rPr>
        <w:t>положениях(</w:t>
      </w:r>
      <w:proofErr w:type="gramEnd"/>
      <w:r w:rsidRPr="00B44F41">
        <w:rPr>
          <w:rFonts w:ascii="Times New Roman" w:hAnsi="Times New Roman"/>
          <w:color w:val="000000"/>
          <w:sz w:val="28"/>
          <w:lang w:val="ru-RU"/>
        </w:rPr>
        <w:t>в движении, лежа, сидя, стоя);</w:t>
      </w:r>
    </w:p>
    <w:p w14:paraId="09DE81BF" w14:textId="77777777" w:rsidR="00FB1703" w:rsidRPr="00B44F41" w:rsidRDefault="00B44F41">
      <w:pPr>
        <w:spacing w:after="0" w:line="252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 xml:space="preserve"> принимать на себя ответственность за результаты эффективного развития собственных физических качеств.</w:t>
      </w:r>
    </w:p>
    <w:p w14:paraId="38243E40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Спортивно-оздоровительная деятельность:</w:t>
      </w:r>
    </w:p>
    <w:p w14:paraId="6174EA20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и показывать универсальные умения при выполнении организующих упражнений;</w:t>
      </w:r>
    </w:p>
    <w:p w14:paraId="5D46B566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технику выполнения спортивных упражнений;</w:t>
      </w:r>
    </w:p>
    <w:p w14:paraId="7CA9F9D8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взаимодействию в парах и группах при разучивании специальных физических упражнений;</w:t>
      </w:r>
    </w:p>
    <w:p w14:paraId="1FE2D3F9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проявлять физические качества гибкости, координации и быстроты при выполнении специальных физических упражнений и упражнений основной гимнастики;</w:t>
      </w:r>
    </w:p>
    <w:p w14:paraId="5BEABEB6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выявлять характерные ошибки при выполнении гимнастических упражнений и техники плавания;</w:t>
      </w:r>
    </w:p>
    <w:p w14:paraId="57A3425A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различать, выполнять и озвучивать строевые команды;</w:t>
      </w:r>
    </w:p>
    <w:p w14:paraId="2D3568AA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взаимодействию в группах при разучивании и выполнении физических упражнений;</w:t>
      </w:r>
    </w:p>
    <w:p w14:paraId="74FCFFCC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и демонстрировать технику различных стилей плавания (на выбор), выполнять плавание на скорость;</w:t>
      </w:r>
    </w:p>
    <w:p w14:paraId="28EE1E3C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lastRenderedPageBreak/>
        <w:t>описывать и демонстрировать правила соревновательной деятельности по виду спорта (на выбор);</w:t>
      </w:r>
    </w:p>
    <w:p w14:paraId="520AB7A4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соблюдать правила техники безопасности при занятиях физической культурой и спортом;</w:t>
      </w:r>
    </w:p>
    <w:p w14:paraId="0033F23D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демонстрировать технику удержания гимнастических предметов (мяч, скакалка) при передаче, броске, ловле, вращении, перекатах;</w:t>
      </w:r>
    </w:p>
    <w:p w14:paraId="63E0B199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демонстрировать технику выполнения равновесий, поворотов, прыжков толчком с одной ноги (попеременно), на месте и с разбега;</w:t>
      </w:r>
    </w:p>
    <w:p w14:paraId="3E0A3790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технику выполнения акробатических упражнений (кувырок, колесо, шпагат/полушпагат, мост из различных положений по выбору, стойка на руках);</w:t>
      </w:r>
    </w:p>
    <w:p w14:paraId="290276A4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технику танцевальных шагов, выполняемых индивидуально, парами, в группах;</w:t>
      </w:r>
    </w:p>
    <w:p w14:paraId="5E8E378F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моделировать комплексы упражнений общей гимнастики по видам разминки (общая, партерная, у опоры);</w:t>
      </w:r>
    </w:p>
    <w:p w14:paraId="10F65BD1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в самостоятельной организации и проведении подвижных игр, игровых заданий, спортивных эстафет;</w:t>
      </w:r>
    </w:p>
    <w:p w14:paraId="562D25DC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управлять эмоциями в процессе учебной и игровой деятельности;</w:t>
      </w:r>
    </w:p>
    <w:p w14:paraId="1D1246F6" w14:textId="77777777" w:rsidR="00FB1703" w:rsidRPr="00B44F41" w:rsidRDefault="00B44F41">
      <w:pPr>
        <w:spacing w:after="0" w:line="257" w:lineRule="auto"/>
        <w:ind w:firstLine="600"/>
        <w:jc w:val="both"/>
        <w:rPr>
          <w:lang w:val="ru-RU"/>
        </w:rPr>
      </w:pPr>
      <w:r w:rsidRPr="00B44F41">
        <w:rPr>
          <w:rFonts w:ascii="Times New Roman" w:hAnsi="Times New Roman"/>
          <w:color w:val="000000"/>
          <w:sz w:val="28"/>
          <w:lang w:val="ru-RU"/>
        </w:rPr>
        <w:t>осваивать технические действия из спортивных игр.</w:t>
      </w:r>
      <w:bookmarkStart w:id="14" w:name="_Toc101876900"/>
      <w:bookmarkEnd w:id="14"/>
    </w:p>
    <w:p w14:paraId="6138FD45" w14:textId="77777777" w:rsidR="00FB1703" w:rsidRPr="00B44F41" w:rsidRDefault="00FB1703">
      <w:pPr>
        <w:rPr>
          <w:lang w:val="ru-RU"/>
        </w:rPr>
        <w:sectPr w:rsidR="00FB1703" w:rsidRPr="00B44F41">
          <w:pgSz w:w="11906" w:h="16383"/>
          <w:pgMar w:top="1134" w:right="850" w:bottom="1134" w:left="1701" w:header="720" w:footer="720" w:gutter="0"/>
          <w:cols w:space="720"/>
        </w:sectPr>
      </w:pPr>
    </w:p>
    <w:p w14:paraId="625918DB" w14:textId="77777777" w:rsidR="00FB1703" w:rsidRDefault="00B44F41">
      <w:pPr>
        <w:spacing w:after="0"/>
        <w:ind w:left="120"/>
      </w:pPr>
      <w:bookmarkStart w:id="15" w:name="block-91085065"/>
      <w:bookmarkEnd w:id="7"/>
      <w:r w:rsidRPr="00B44F4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F1B6CC4" w14:textId="77777777" w:rsidR="00FB1703" w:rsidRDefault="00B44F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FB1703" w14:paraId="57F48C60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286190" w14:textId="77777777" w:rsidR="00FB1703" w:rsidRDefault="00B44F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339A4A" w14:textId="77777777" w:rsidR="00FB1703" w:rsidRDefault="00FB170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B305F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F7A818" w14:textId="77777777" w:rsidR="00FB1703" w:rsidRDefault="00FB17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F88DBD" w14:textId="77777777" w:rsidR="00FB1703" w:rsidRDefault="00B44F4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62708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833E29" w14:textId="77777777" w:rsidR="00FB1703" w:rsidRDefault="00FB1703">
            <w:pPr>
              <w:spacing w:after="0"/>
              <w:ind w:left="135"/>
            </w:pPr>
          </w:p>
        </w:tc>
      </w:tr>
      <w:tr w:rsidR="00FB1703" w14:paraId="5C01A69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BA24C7" w14:textId="77777777" w:rsidR="00FB1703" w:rsidRDefault="00FB1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21C156" w14:textId="77777777" w:rsidR="00FB1703" w:rsidRDefault="00FB1703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D02A7F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F21FD3" w14:textId="77777777" w:rsidR="00FB1703" w:rsidRDefault="00FB1703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8BB8F8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7D4E5C" w14:textId="77777777" w:rsidR="00FB1703" w:rsidRDefault="00FB1703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833FAF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306E0A" w14:textId="77777777" w:rsidR="00FB1703" w:rsidRDefault="00FB17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FA3CF7" w14:textId="77777777" w:rsidR="00FB1703" w:rsidRDefault="00FB1703"/>
        </w:tc>
      </w:tr>
      <w:tr w:rsidR="00FB1703" w:rsidRPr="0029646F" w14:paraId="7040EEE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601CE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4F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FB1703" w14:paraId="760ADDF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6191358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07D62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6AEB4E9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75F315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9F41F7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567B156" w14:textId="77777777" w:rsidR="00FB1703" w:rsidRDefault="00FB1703">
            <w:pPr>
              <w:spacing w:after="0"/>
              <w:ind w:left="135"/>
            </w:pPr>
          </w:p>
        </w:tc>
      </w:tr>
      <w:tr w:rsidR="00FB1703" w14:paraId="63BCE26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F1857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19A56D6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022E73" w14:textId="77777777" w:rsidR="00FB1703" w:rsidRDefault="00FB1703"/>
        </w:tc>
      </w:tr>
      <w:tr w:rsidR="00FB1703" w14:paraId="7BE6B08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4616D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FB1703" w14:paraId="14438A0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C104D3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6F2D24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C23A913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F1A266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9410C5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F8389A0" w14:textId="77777777" w:rsidR="00FB1703" w:rsidRDefault="00FB1703">
            <w:pPr>
              <w:spacing w:after="0"/>
              <w:ind w:left="135"/>
            </w:pPr>
          </w:p>
        </w:tc>
      </w:tr>
      <w:tr w:rsidR="00FB1703" w14:paraId="1E45159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E140722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62B190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242D83A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96DE6A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836C71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87FEA1C" w14:textId="77777777" w:rsidR="00FB1703" w:rsidRDefault="00FB1703">
            <w:pPr>
              <w:spacing w:after="0"/>
              <w:ind w:left="135"/>
            </w:pPr>
          </w:p>
        </w:tc>
      </w:tr>
      <w:tr w:rsidR="00FB1703" w14:paraId="3E9C7A0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B59ADB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698B3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E0D7E23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6ACEC6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2F6875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6B2A623" w14:textId="77777777" w:rsidR="00FB1703" w:rsidRDefault="00FB1703">
            <w:pPr>
              <w:spacing w:after="0"/>
              <w:ind w:left="135"/>
            </w:pPr>
          </w:p>
        </w:tc>
      </w:tr>
      <w:tr w:rsidR="00FB1703" w14:paraId="52AE36C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0285B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D053CF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2C0AFC" w14:textId="77777777" w:rsidR="00FB1703" w:rsidRDefault="00FB1703"/>
        </w:tc>
      </w:tr>
      <w:tr w:rsidR="00FB1703" w14:paraId="15ABD72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77F983" w14:textId="77777777" w:rsidR="00FB1703" w:rsidRDefault="00B44F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B1703" w14:paraId="27B62F9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6AC93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FB1703" w14:paraId="4D72BE2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34C859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AE454D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DA58B71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2E33A4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23E9F0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7680ACA" w14:textId="77777777" w:rsidR="00FB1703" w:rsidRDefault="00FB1703">
            <w:pPr>
              <w:spacing w:after="0"/>
              <w:ind w:left="135"/>
            </w:pPr>
          </w:p>
        </w:tc>
      </w:tr>
      <w:tr w:rsidR="00FB1703" w14:paraId="59443C7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5F59EA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D5621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721B166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29F7F2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BDEDB7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F96DA5E" w14:textId="77777777" w:rsidR="00FB1703" w:rsidRDefault="00FB1703">
            <w:pPr>
              <w:spacing w:after="0"/>
              <w:ind w:left="135"/>
            </w:pPr>
          </w:p>
        </w:tc>
      </w:tr>
      <w:tr w:rsidR="00FB1703" w14:paraId="37217C0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9CF6AE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4608ED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AD1251E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489D28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65D7A3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B25E07A" w14:textId="77777777" w:rsidR="00FB1703" w:rsidRDefault="00FB1703">
            <w:pPr>
              <w:spacing w:after="0"/>
              <w:ind w:left="135"/>
            </w:pPr>
          </w:p>
        </w:tc>
      </w:tr>
      <w:tr w:rsidR="00FB1703" w14:paraId="302915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9F7B2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3451907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DE1DC6" w14:textId="77777777" w:rsidR="00FB1703" w:rsidRDefault="00FB1703"/>
        </w:tc>
      </w:tr>
      <w:tr w:rsidR="00FB1703" w14:paraId="030E55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19E26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FB1703" w14:paraId="5D27E11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7EDBE7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B14B8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упражнениями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AAB5886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A700EC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7F2E88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CCFDB96" w14:textId="77777777" w:rsidR="00FB1703" w:rsidRDefault="00FB1703">
            <w:pPr>
              <w:spacing w:after="0"/>
              <w:ind w:left="135"/>
            </w:pPr>
          </w:p>
        </w:tc>
      </w:tr>
      <w:tr w:rsidR="00FB1703" w14:paraId="00A2DD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F2C96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62662E4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ACAE2D" w14:textId="77777777" w:rsidR="00FB1703" w:rsidRDefault="00FB1703"/>
        </w:tc>
      </w:tr>
      <w:tr w:rsidR="00FB1703" w14:paraId="100C744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05FF8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827C6EB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906D62F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653AC18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2FDDCCC" w14:textId="77777777" w:rsidR="00FB1703" w:rsidRDefault="00FB1703"/>
        </w:tc>
      </w:tr>
    </w:tbl>
    <w:p w14:paraId="48D56624" w14:textId="77777777" w:rsidR="00FB1703" w:rsidRDefault="00FB1703">
      <w:pPr>
        <w:sectPr w:rsidR="00FB17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DBC3C35" w14:textId="77777777" w:rsidR="00FB1703" w:rsidRDefault="00B44F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FB1703" w14:paraId="2CF0C51E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5EA1E1" w14:textId="77777777" w:rsidR="00FB1703" w:rsidRDefault="00B44F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7532C5" w14:textId="77777777" w:rsidR="00FB1703" w:rsidRDefault="00FB170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29772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CBCC03" w14:textId="77777777" w:rsidR="00FB1703" w:rsidRDefault="00FB17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5E4A36" w14:textId="77777777" w:rsidR="00FB1703" w:rsidRDefault="00B44F4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51B928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390E92" w14:textId="77777777" w:rsidR="00FB1703" w:rsidRDefault="00FB1703">
            <w:pPr>
              <w:spacing w:after="0"/>
              <w:ind w:left="135"/>
            </w:pPr>
          </w:p>
        </w:tc>
      </w:tr>
      <w:tr w:rsidR="00FB1703" w14:paraId="33C8F42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C6CDB7" w14:textId="77777777" w:rsidR="00FB1703" w:rsidRDefault="00FB1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CEB9B4" w14:textId="77777777" w:rsidR="00FB1703" w:rsidRDefault="00FB1703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9B6E82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F54875" w14:textId="77777777" w:rsidR="00FB1703" w:rsidRDefault="00FB1703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4E9890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3965F9" w14:textId="77777777" w:rsidR="00FB1703" w:rsidRDefault="00FB1703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B09B1E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FC0BAB" w14:textId="77777777" w:rsidR="00FB1703" w:rsidRDefault="00FB17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5883E6" w14:textId="77777777" w:rsidR="00FB1703" w:rsidRDefault="00FB1703"/>
        </w:tc>
      </w:tr>
      <w:tr w:rsidR="00FB1703" w:rsidRPr="0029646F" w14:paraId="4FAF860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4B880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4F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FB1703" w14:paraId="04172CA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BB4DD6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9EC11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9624ED2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B76A25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13F759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A901233" w14:textId="77777777" w:rsidR="00FB1703" w:rsidRDefault="00FB1703">
            <w:pPr>
              <w:spacing w:after="0"/>
              <w:ind w:left="135"/>
            </w:pPr>
          </w:p>
        </w:tc>
      </w:tr>
      <w:tr w:rsidR="00FB1703" w14:paraId="779C25D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8181CD8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1743B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навыков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плавания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78D94A1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D8BB37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370A0F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2DB06AF" w14:textId="77777777" w:rsidR="00FB1703" w:rsidRDefault="00FB1703">
            <w:pPr>
              <w:spacing w:after="0"/>
              <w:ind w:left="135"/>
            </w:pPr>
          </w:p>
        </w:tc>
      </w:tr>
      <w:tr w:rsidR="00FB1703" w14:paraId="4CCE98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6480C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6ACF37C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05C7CB" w14:textId="77777777" w:rsidR="00FB1703" w:rsidRDefault="00FB1703"/>
        </w:tc>
      </w:tr>
      <w:tr w:rsidR="00FB1703" w14:paraId="3F47D54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B88EB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FB1703" w14:paraId="6157794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1CDD39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3C318A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0452624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7D516F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4DE93C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9D87D9B" w14:textId="77777777" w:rsidR="00FB1703" w:rsidRDefault="00FB1703">
            <w:pPr>
              <w:spacing w:after="0"/>
              <w:ind w:left="135"/>
            </w:pPr>
          </w:p>
        </w:tc>
      </w:tr>
      <w:tr w:rsidR="00FB1703" w14:paraId="462DE2E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3D3733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F75B66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расчёты и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97A12DF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B32E56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A978BF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2E06921" w14:textId="77777777" w:rsidR="00FB1703" w:rsidRDefault="00FB1703">
            <w:pPr>
              <w:spacing w:after="0"/>
              <w:ind w:left="135"/>
            </w:pPr>
          </w:p>
        </w:tc>
      </w:tr>
      <w:tr w:rsidR="00FB1703" w14:paraId="7B5EBD2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661EBD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DB637AB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824A07" w14:textId="77777777" w:rsidR="00FB1703" w:rsidRDefault="00FB1703"/>
        </w:tc>
      </w:tr>
      <w:tr w:rsidR="00FB1703" w14:paraId="7B0C303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8AFCAB" w14:textId="77777777" w:rsidR="00FB1703" w:rsidRDefault="00B44F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B1703" w14:paraId="065A034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A2B72D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FB1703" w14:paraId="4A445CA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63D858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385CB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техникой выполнения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A4AB08E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E63EEA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AC7904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4F6C730" w14:textId="77777777" w:rsidR="00FB1703" w:rsidRDefault="00FB1703">
            <w:pPr>
              <w:spacing w:after="0"/>
              <w:ind w:left="135"/>
            </w:pPr>
          </w:p>
        </w:tc>
      </w:tr>
      <w:tr w:rsidR="00FB1703" w14:paraId="7A2BE4E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BA3087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88DE5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5C60439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89CD21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3350FA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5A65C33" w14:textId="77777777" w:rsidR="00FB1703" w:rsidRDefault="00FB1703">
            <w:pPr>
              <w:spacing w:after="0"/>
              <w:ind w:left="135"/>
            </w:pPr>
          </w:p>
        </w:tc>
      </w:tr>
      <w:tr w:rsidR="00FB1703" w14:paraId="582FC86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0F92A4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D73CF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94A5D11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4E1474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178D43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3726F98" w14:textId="77777777" w:rsidR="00FB1703" w:rsidRDefault="00FB1703">
            <w:pPr>
              <w:spacing w:after="0"/>
              <w:ind w:left="135"/>
            </w:pPr>
          </w:p>
        </w:tc>
      </w:tr>
      <w:tr w:rsidR="00FB1703" w14:paraId="43C21FD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26E08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A801965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5B11AE" w14:textId="77777777" w:rsidR="00FB1703" w:rsidRDefault="00FB1703"/>
        </w:tc>
      </w:tr>
      <w:tr w:rsidR="00FB1703" w14:paraId="325773A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94B8C7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FB1703" w14:paraId="3655199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FFD057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C795BA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упражнений для развития координации и развития жизненно важных навыков и умений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BC7BED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8F0EF6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E1D56B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693FCC6" w14:textId="77777777" w:rsidR="00FB1703" w:rsidRDefault="00FB1703">
            <w:pPr>
              <w:spacing w:after="0"/>
              <w:ind w:left="135"/>
            </w:pPr>
          </w:p>
        </w:tc>
      </w:tr>
      <w:tr w:rsidR="00FB1703" w14:paraId="7A6871C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C276C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453F62E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18119D" w14:textId="77777777" w:rsidR="00FB1703" w:rsidRDefault="00FB1703"/>
        </w:tc>
      </w:tr>
      <w:tr w:rsidR="00FB1703" w14:paraId="03EA40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E1AC8C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3A534D3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3E864D0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5703118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C181BAB" w14:textId="77777777" w:rsidR="00FB1703" w:rsidRDefault="00FB1703"/>
        </w:tc>
      </w:tr>
    </w:tbl>
    <w:p w14:paraId="4CBBE586" w14:textId="77777777" w:rsidR="00FB1703" w:rsidRDefault="00FB1703">
      <w:pPr>
        <w:sectPr w:rsidR="00FB17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612044" w14:textId="77777777" w:rsidR="00FB1703" w:rsidRDefault="00B44F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FB1703" w14:paraId="52289A25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1FC1B2" w14:textId="77777777" w:rsidR="00FB1703" w:rsidRDefault="00B44F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956A034" w14:textId="77777777" w:rsidR="00FB1703" w:rsidRDefault="00FB170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4CE33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B5F6F7" w14:textId="77777777" w:rsidR="00FB1703" w:rsidRDefault="00FB17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D06C47" w14:textId="77777777" w:rsidR="00FB1703" w:rsidRDefault="00B44F4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D68DB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07D950" w14:textId="77777777" w:rsidR="00FB1703" w:rsidRDefault="00FB1703">
            <w:pPr>
              <w:spacing w:after="0"/>
              <w:ind w:left="135"/>
            </w:pPr>
          </w:p>
        </w:tc>
      </w:tr>
      <w:tr w:rsidR="00FB1703" w14:paraId="121CAB2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AE4D3D" w14:textId="77777777" w:rsidR="00FB1703" w:rsidRDefault="00FB1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D60829" w14:textId="77777777" w:rsidR="00FB1703" w:rsidRDefault="00FB1703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D03CF0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2B34D7" w14:textId="77777777" w:rsidR="00FB1703" w:rsidRDefault="00FB1703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296CD0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449D33" w14:textId="77777777" w:rsidR="00FB1703" w:rsidRDefault="00FB1703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94F799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F80A9E" w14:textId="77777777" w:rsidR="00FB1703" w:rsidRDefault="00FB17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BC1FCB" w14:textId="77777777" w:rsidR="00FB1703" w:rsidRDefault="00FB1703"/>
        </w:tc>
      </w:tr>
      <w:tr w:rsidR="00FB1703" w:rsidRPr="0029646F" w14:paraId="09C9383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DDD88B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4F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FB1703" w14:paraId="3510CD6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77F842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FDC00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EBBDF86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87AE68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DE9C00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B77915E" w14:textId="77777777" w:rsidR="00FB1703" w:rsidRDefault="00FB1703">
            <w:pPr>
              <w:spacing w:after="0"/>
              <w:ind w:left="135"/>
            </w:pPr>
          </w:p>
        </w:tc>
      </w:tr>
      <w:tr w:rsidR="00FB1703" w14:paraId="3CE23DA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0A4541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3BADC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навыков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плавания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B85C16B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55A0CD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AAAC42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43413A3" w14:textId="77777777" w:rsidR="00FB1703" w:rsidRDefault="00FB1703">
            <w:pPr>
              <w:spacing w:after="0"/>
              <w:ind w:left="135"/>
            </w:pPr>
          </w:p>
        </w:tc>
      </w:tr>
      <w:tr w:rsidR="00FB1703" w14:paraId="50F286E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6385D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B13151F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1E3C0E" w14:textId="77777777" w:rsidR="00FB1703" w:rsidRDefault="00FB1703"/>
        </w:tc>
      </w:tr>
      <w:tr w:rsidR="00FB1703" w14:paraId="797707B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2D3C8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FB1703" w14:paraId="4406BBD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670C68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7E584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D0C9C90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7DF302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84835E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5485C39" w14:textId="77777777" w:rsidR="00FB1703" w:rsidRDefault="00FB1703">
            <w:pPr>
              <w:spacing w:after="0"/>
              <w:ind w:left="135"/>
            </w:pPr>
          </w:p>
        </w:tc>
      </w:tr>
      <w:tr w:rsidR="00FB1703" w14:paraId="4DF40E1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162003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AF7CF9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25A365F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9E4B32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5B9B47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04BFB4A" w14:textId="77777777" w:rsidR="00FB1703" w:rsidRDefault="00FB1703">
            <w:pPr>
              <w:spacing w:after="0"/>
              <w:ind w:left="135"/>
            </w:pPr>
          </w:p>
        </w:tc>
      </w:tr>
      <w:tr w:rsidR="00FB1703" w14:paraId="135FF0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CE4C4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350D5D2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27C290" w14:textId="77777777" w:rsidR="00FB1703" w:rsidRDefault="00FB1703"/>
        </w:tc>
      </w:tr>
      <w:tr w:rsidR="00FB1703" w14:paraId="0D810D0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87C442" w14:textId="77777777" w:rsidR="00FB1703" w:rsidRDefault="00B44F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B1703" w14:paraId="0060DD4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DD21A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FB1703" w14:paraId="70B2D70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F15F64A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963446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специальных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5603CEB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80DD4E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5AD20A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DCA307C" w14:textId="77777777" w:rsidR="00FB1703" w:rsidRDefault="00FB1703">
            <w:pPr>
              <w:spacing w:after="0"/>
              <w:ind w:left="135"/>
            </w:pPr>
          </w:p>
        </w:tc>
      </w:tr>
      <w:tr w:rsidR="00FB1703" w14:paraId="16DCD90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7EFA9B8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4EB5A8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69BE89D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637AF2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147E03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D704391" w14:textId="77777777" w:rsidR="00FB1703" w:rsidRDefault="00FB1703">
            <w:pPr>
              <w:spacing w:after="0"/>
              <w:ind w:left="135"/>
            </w:pPr>
          </w:p>
        </w:tc>
      </w:tr>
      <w:tr w:rsidR="00FB1703" w14:paraId="535ED45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7E040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A6D8CBC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BCDC5D" w14:textId="77777777" w:rsidR="00FB1703" w:rsidRDefault="00FB1703"/>
        </w:tc>
      </w:tr>
      <w:tr w:rsidR="00FB1703" w14:paraId="766DDEA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0517C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FB1703" w14:paraId="0081A95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0043AE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55C38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E3C0B9C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0961E3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A12D75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FDBDB88" w14:textId="77777777" w:rsidR="00FB1703" w:rsidRDefault="00FB1703">
            <w:pPr>
              <w:spacing w:after="0"/>
              <w:ind w:left="135"/>
            </w:pPr>
          </w:p>
        </w:tc>
      </w:tr>
      <w:tr w:rsidR="00FB1703" w14:paraId="32EB9A8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94ABD5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4E455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CC6E951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5F1AE4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3B8379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D391BC8" w14:textId="77777777" w:rsidR="00FB1703" w:rsidRDefault="00FB1703">
            <w:pPr>
              <w:spacing w:after="0"/>
              <w:ind w:left="135"/>
            </w:pPr>
          </w:p>
        </w:tc>
      </w:tr>
      <w:tr w:rsidR="00FB1703" w14:paraId="0FEBABD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39402D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3DA4C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7E67839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F9F031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2456D4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C7E2F5B" w14:textId="77777777" w:rsidR="00FB1703" w:rsidRDefault="00FB1703">
            <w:pPr>
              <w:spacing w:after="0"/>
              <w:ind w:left="135"/>
            </w:pPr>
          </w:p>
        </w:tc>
      </w:tr>
      <w:tr w:rsidR="00FB1703" w14:paraId="0081E99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F2C6BF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379FAD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полученных результатов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EF596B9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EA4201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970910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E78EF51" w14:textId="77777777" w:rsidR="00FB1703" w:rsidRDefault="00FB1703">
            <w:pPr>
              <w:spacing w:after="0"/>
              <w:ind w:left="135"/>
            </w:pPr>
          </w:p>
        </w:tc>
      </w:tr>
      <w:tr w:rsidR="00FB1703" w14:paraId="14FC99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EB26B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239F52E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7FC6DB" w14:textId="77777777" w:rsidR="00FB1703" w:rsidRDefault="00FB1703"/>
        </w:tc>
      </w:tr>
      <w:tr w:rsidR="00FB1703" w14:paraId="740A23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92CFDB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03CE21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AB99A64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D64BD9A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CCA9D88" w14:textId="77777777" w:rsidR="00FB1703" w:rsidRDefault="00FB1703"/>
        </w:tc>
      </w:tr>
    </w:tbl>
    <w:p w14:paraId="43EF8FDA" w14:textId="77777777" w:rsidR="00FB1703" w:rsidRDefault="00FB1703">
      <w:pPr>
        <w:sectPr w:rsidR="00FB17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6E67D9" w14:textId="77777777" w:rsidR="00FB1703" w:rsidRDefault="00B44F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FB1703" w14:paraId="07D745F6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92DEE1" w14:textId="77777777" w:rsidR="00FB1703" w:rsidRDefault="00B44F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37D1890" w14:textId="77777777" w:rsidR="00FB1703" w:rsidRDefault="00FB170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23EFF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BA3559" w14:textId="77777777" w:rsidR="00FB1703" w:rsidRDefault="00FB17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9D3D9F" w14:textId="77777777" w:rsidR="00FB1703" w:rsidRDefault="00B44F4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51CFA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974FA5" w14:textId="77777777" w:rsidR="00FB1703" w:rsidRDefault="00FB1703">
            <w:pPr>
              <w:spacing w:after="0"/>
              <w:ind w:left="135"/>
            </w:pPr>
          </w:p>
        </w:tc>
      </w:tr>
      <w:tr w:rsidR="00FB1703" w14:paraId="4242F83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A399C0" w14:textId="77777777" w:rsidR="00FB1703" w:rsidRDefault="00FB1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4E3B1B" w14:textId="77777777" w:rsidR="00FB1703" w:rsidRDefault="00FB170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F3E6B4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A64EEB" w14:textId="77777777" w:rsidR="00FB1703" w:rsidRDefault="00FB170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2E7C3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5F3014" w14:textId="77777777" w:rsidR="00FB1703" w:rsidRDefault="00FB170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C445C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B6E82C" w14:textId="77777777" w:rsidR="00FB1703" w:rsidRDefault="00FB17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F5AEE2" w14:textId="77777777" w:rsidR="00FB1703" w:rsidRDefault="00FB1703"/>
        </w:tc>
      </w:tr>
      <w:tr w:rsidR="00FB1703" w:rsidRPr="0029646F" w14:paraId="0589F71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38D68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4F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FB1703" w14:paraId="66234E1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8DA151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67C90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597074E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DFFE9F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BEA72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1EC975" w14:textId="77777777" w:rsidR="00FB1703" w:rsidRDefault="00FB1703">
            <w:pPr>
              <w:spacing w:after="0"/>
              <w:ind w:left="135"/>
            </w:pPr>
          </w:p>
        </w:tc>
      </w:tr>
      <w:tr w:rsidR="00FB1703" w14:paraId="5F1492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77B838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2E343D0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AD6BFC" w14:textId="77777777" w:rsidR="00FB1703" w:rsidRDefault="00FB1703"/>
        </w:tc>
      </w:tr>
      <w:tr w:rsidR="00FB1703" w14:paraId="33AC6B8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392E2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FB1703" w14:paraId="429AE6B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8A60051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67214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758D2B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B590A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7BFF9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09D772" w14:textId="77777777" w:rsidR="00FB1703" w:rsidRDefault="00FB1703">
            <w:pPr>
              <w:spacing w:after="0"/>
              <w:ind w:left="135"/>
            </w:pPr>
          </w:p>
        </w:tc>
      </w:tr>
      <w:tr w:rsidR="00FB1703" w14:paraId="1CD90F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92AE9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54086BC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7DB6C3" w14:textId="77777777" w:rsidR="00FB1703" w:rsidRDefault="00FB1703"/>
        </w:tc>
      </w:tr>
      <w:tr w:rsidR="00FB1703" w14:paraId="60A50F6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E424D87" w14:textId="77777777" w:rsidR="00FB1703" w:rsidRDefault="00B44F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B1703" w14:paraId="75CA932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4BE63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FB1703" w14:paraId="06F71CE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77B5511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7B6596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техникой выполнения специальных комплексов упражнений основной гимнастики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5F50170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344E64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42FB4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5AF73B8" w14:textId="77777777" w:rsidR="00FB1703" w:rsidRDefault="00FB1703">
            <w:pPr>
              <w:spacing w:after="0"/>
              <w:ind w:left="135"/>
            </w:pPr>
          </w:p>
        </w:tc>
      </w:tr>
      <w:tr w:rsidR="00FB1703" w14:paraId="5F537D2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11CB98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07958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по самостоятельному выполнению упражнений в оздоровительных формах занятий и выполнение перемещений различными способами передвижений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FFB860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C51296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0ADDE8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3EF540" w14:textId="77777777" w:rsidR="00FB1703" w:rsidRDefault="00FB1703">
            <w:pPr>
              <w:spacing w:after="0"/>
              <w:ind w:left="135"/>
            </w:pPr>
          </w:p>
        </w:tc>
      </w:tr>
      <w:tr w:rsidR="00FB1703" w14:paraId="0B8D9AE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F61AE4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7253C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903CC0E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B8371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326267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99DF35B" w14:textId="77777777" w:rsidR="00FB1703" w:rsidRDefault="00FB1703">
            <w:pPr>
              <w:spacing w:after="0"/>
              <w:ind w:left="135"/>
            </w:pPr>
          </w:p>
        </w:tc>
      </w:tr>
      <w:tr w:rsidR="00FB1703" w14:paraId="6EF698A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7CC6F8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7E9E845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80602F" w14:textId="77777777" w:rsidR="00FB1703" w:rsidRDefault="00FB1703"/>
        </w:tc>
      </w:tr>
      <w:tr w:rsidR="00FB1703" w14:paraId="0CFD754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4A431D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FB1703" w14:paraId="2A58E26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899C34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3A6E8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Универсальные умения выполнения 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упражнений при взаимодействии в группах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0AFF43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387F0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76F01D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8A6996D" w14:textId="77777777" w:rsidR="00FB1703" w:rsidRDefault="00FB1703">
            <w:pPr>
              <w:spacing w:after="0"/>
              <w:ind w:left="135"/>
            </w:pPr>
          </w:p>
        </w:tc>
      </w:tr>
      <w:tr w:rsidR="00FB1703" w14:paraId="2369CBF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F29AB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25CCF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плавания спортивными стилями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1344CC9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7291F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C5572A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1BB7DF" w14:textId="77777777" w:rsidR="00FB1703" w:rsidRDefault="00FB1703">
            <w:pPr>
              <w:spacing w:after="0"/>
              <w:ind w:left="135"/>
            </w:pPr>
          </w:p>
        </w:tc>
      </w:tr>
      <w:tr w:rsidR="00FB1703" w14:paraId="3ABC9DD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C38AE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B5235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удержания гимнастических предметов (мяч, скакалка) при передаче, броске, ловле, вращении, перекатах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190BB6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FE2EF7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0900A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46B7D8E" w14:textId="77777777" w:rsidR="00FB1703" w:rsidRDefault="00FB1703">
            <w:pPr>
              <w:spacing w:after="0"/>
              <w:ind w:left="135"/>
            </w:pPr>
          </w:p>
        </w:tc>
      </w:tr>
      <w:tr w:rsidR="00FB1703" w14:paraId="767B1E6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0FFC7C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9FD724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удержания равновесий, выполнения прыжков, поворотов, танцевальных шагов индивидуально и в группах, выполнения акробатических упражнений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20D3C3F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0CD114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61BD8A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5484E4" w14:textId="77777777" w:rsidR="00FB1703" w:rsidRDefault="00FB1703">
            <w:pPr>
              <w:spacing w:after="0"/>
              <w:ind w:left="135"/>
            </w:pPr>
          </w:p>
        </w:tc>
      </w:tr>
      <w:tr w:rsidR="00FB1703" w14:paraId="1B8D26D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C4B489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2D832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проведение подвижных игр, игровых заданий, спортивных эстафет. Организация участия в соревновательной деятельности, контрольно-тестовых упражнениях, сдаче нормативов ГТО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0E54F4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0DDD4E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93E827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1F8DBA" w14:textId="77777777" w:rsidR="00FB1703" w:rsidRDefault="00FB1703">
            <w:pPr>
              <w:spacing w:after="0"/>
              <w:ind w:left="135"/>
            </w:pPr>
          </w:p>
        </w:tc>
      </w:tr>
      <w:tr w:rsidR="00FB1703" w14:paraId="5E0C5D8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189D5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59D1A6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Игры и игровые задания, спортивные эстафеты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CCB77B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A7ABF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B7E25F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1831D6B" w14:textId="77777777" w:rsidR="00FB1703" w:rsidRDefault="00FB1703">
            <w:pPr>
              <w:spacing w:after="0"/>
              <w:ind w:left="135"/>
            </w:pPr>
          </w:p>
        </w:tc>
      </w:tr>
      <w:tr w:rsidR="00FB1703" w14:paraId="7C9F82D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B6DAF3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E84F70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достигнутых результатов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03C4FD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CF778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629EF2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1C98FD4" w14:textId="77777777" w:rsidR="00FB1703" w:rsidRDefault="00FB1703">
            <w:pPr>
              <w:spacing w:after="0"/>
              <w:ind w:left="135"/>
            </w:pPr>
          </w:p>
        </w:tc>
      </w:tr>
      <w:tr w:rsidR="00FB1703" w14:paraId="720E119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6C6A1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02F06D6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264411" w14:textId="77777777" w:rsidR="00FB1703" w:rsidRDefault="00FB1703"/>
        </w:tc>
      </w:tr>
      <w:tr w:rsidR="00FB1703" w14:paraId="2C98701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C6EB9D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A499A6A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4B586B6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FDC26C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C185597" w14:textId="77777777" w:rsidR="00FB1703" w:rsidRDefault="00FB1703"/>
        </w:tc>
      </w:tr>
    </w:tbl>
    <w:p w14:paraId="6F108129" w14:textId="77777777" w:rsidR="00FB1703" w:rsidRDefault="00FB1703">
      <w:pPr>
        <w:sectPr w:rsidR="00FB17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37F030" w14:textId="77777777" w:rsidR="00FB1703" w:rsidRDefault="00B44F41">
      <w:pPr>
        <w:spacing w:after="0"/>
        <w:ind w:left="120"/>
      </w:pPr>
      <w:bookmarkStart w:id="16" w:name="block-91085066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680649A9" w14:textId="77777777" w:rsidR="00FB1703" w:rsidRDefault="00B44F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FB1703" w14:paraId="4B20C123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44CBA2" w14:textId="77777777" w:rsidR="00FB1703" w:rsidRDefault="00B44F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E44EDA0" w14:textId="77777777" w:rsidR="00FB1703" w:rsidRDefault="00FB170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5D02EB" w14:textId="77777777" w:rsidR="00FB1703" w:rsidRDefault="00B44F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45CB83" w14:textId="77777777" w:rsidR="00FB1703" w:rsidRDefault="00FB17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9D27C5" w14:textId="77777777" w:rsidR="00FB1703" w:rsidRDefault="00B44F4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0B9FD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FFA478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554D4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81C99F" w14:textId="77777777" w:rsidR="00FB1703" w:rsidRDefault="00FB1703">
            <w:pPr>
              <w:spacing w:after="0"/>
              <w:ind w:left="135"/>
            </w:pPr>
          </w:p>
        </w:tc>
      </w:tr>
      <w:tr w:rsidR="00FB1703" w14:paraId="1691DA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9E3687" w14:textId="77777777" w:rsidR="00FB1703" w:rsidRDefault="00FB1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9EB894" w14:textId="77777777" w:rsidR="00FB1703" w:rsidRDefault="00FB1703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1BCFF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054A03" w14:textId="77777777" w:rsidR="00FB1703" w:rsidRDefault="00FB1703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F5196D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DD373F" w14:textId="77777777" w:rsidR="00FB1703" w:rsidRDefault="00FB1703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9D651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3D2C0D" w14:textId="77777777" w:rsidR="00FB1703" w:rsidRDefault="00FB17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CFEE2D" w14:textId="77777777" w:rsidR="00FB1703" w:rsidRDefault="00FB1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F10D24" w14:textId="77777777" w:rsidR="00FB1703" w:rsidRDefault="00FB1703"/>
        </w:tc>
      </w:tr>
      <w:tr w:rsidR="00FB1703" w14:paraId="2B16194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88561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5B9FB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спорт. Классификация физических упражнений. Здоровый образ жизни. Распорядок дня и личная гигиена. Самоконтроль. Правила техники безопасности при занятиях физической культурой в зале, на улице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0A6CDF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FF6E7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3EBC8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D452D4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7A4E2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6943C8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D45A4A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9883C7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движения. Гимнастика. Общие принципы выполнения гимнастических упражнений.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043A4B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3D104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AA68D7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8E235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EE85E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54519E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E2A45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C77845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физической культуры и спорта. Всероссийский физкультурно-спортивный комплекс «Готов к труду и обороне» (ГТО)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5DC0D0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BACBE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2DE6D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FD923C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DFD04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A36113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FF1638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04583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разделы урока. Исходные положения в физических упражнениях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BA2847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A7F8E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043F8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0541A9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B4A54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6C6CD7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3FB5E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319ACF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подбора одежды для занятий физической культурой, спортом.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спортивным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оборудованием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0CCCC4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1865A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017BF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FD453D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5609E8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9D702A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C5334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4E38CF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основных строевых команд.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6E6589C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DE2127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EA549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BCE3AC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77391D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C94723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8D708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238765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Составление комплекса упражнений для утренней зарядки, физкультминуток.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Дневник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0E140A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23C8A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D4B23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C5A6C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9BB5A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2165CE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EEFB82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335504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закаливания. Техника выполнения оздоровительных упражнений и комплексов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512311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BB07E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2A589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95A3D9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BB937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736CCF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F70E2A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E75206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Самоконтроль: техника дыхания и выполнения физических упражнений; внешние признаки утомления во время занятий физической культурой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42982E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D4FB0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AFC92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C40C05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0E008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581EFA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616FE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0FB548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музыкально-сценических и ролевых подвижных игр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AA715B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CBA6F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D15C0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C51E0A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1E2BC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14C58F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D366E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209811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эстафет с элементами соревновательной деятельности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76BBAF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0B1DF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8A3E9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78FEC0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5E220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FB6AFF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FD96D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911FF6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выполнение игровых заданий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83D00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D03DB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DD411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18045A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6BAC1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20E48A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88C7D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6705F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5C37BB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D2F5D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2D60E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EBD2DD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054AA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B90924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051F6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92A73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упражнений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266318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B44F5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5451E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D63B6C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EB25C6D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4CD82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49392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21D127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и приемы при построении, передвижении, расчёте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618C0C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46A21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C6391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89A35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4C14F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76D6B3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1B081A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12C4C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гимнастического шага. Техника выполнения шагов: приставные шаги вперёд, в сторону на полной стопе; шаги с продвижением вперёд на носках, пятках, на полной стопе; шаги с наклоном туловища вперед, в сторону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14FA3C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D0C31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D9F7E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08B7AE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7B68B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EE097F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B79118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463DA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гимнастического 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B90EB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760F1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2CECC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851E0F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DEF818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598571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32EA9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5FB465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небольших прыжков в полном приседе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987056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1A97F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43C66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1F2CB1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0262E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75B437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52B34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B55A8C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и развития опорно-двигательного аппарата. Характерные ошибки при выполнении упражнений для формирования и развития опорно-двигательного аппарата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5FBB4C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A1465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159CC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2C5835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40C1E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AB5208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37D47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DEC7E7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стопы; для увеличения эластичности мышц стопы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A7A74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C8849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945BC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915B39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657E8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97D49E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AD6FB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A3EB24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увеличения подвижности 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голеностопного сустава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80A33C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E0328D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43679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EB279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5A83C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B1703" w14:paraId="2807C6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89AF3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147C19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</w:t>
            </w:r>
            <w:proofErr w:type="spellStart"/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выворотности</w:t>
            </w:r>
            <w:proofErr w:type="spellEnd"/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стоп; для укрепления мышц стопы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E982C1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49FE6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B0A80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2AF7BF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6F471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BC88CC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499CD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1383D5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растяжки задней поверхности бедра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B5490A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BFC31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AD68D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9B94C9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A7C1F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85F8CC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CE622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9919C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7E1744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4F8C3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C2948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C8357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B7E1D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FDAFD6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A8BDC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85756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F6B370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4E853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58507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12CCE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4B893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185EEA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37779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F481CD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брюшного пресса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245F20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623DA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1E4AA7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C6BFC1B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B37B1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D0806B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22746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D99D65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спины; для разогревания мышц спины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77E1B8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1B01E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2494E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71D655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38685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B251CE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F62892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7F2236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гибкости позвоночника; для увеличения подвижности плечевого пояса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503BCD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12D43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63B99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D3A28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0E281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6A1FFA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D19664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834C13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различных видов ходьбы для развития координации.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координации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0A5543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75B57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BEA28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6E76F4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D63AF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8C5FB2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D8D021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B5598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подскоков и 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прыжков через скакалку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3789B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AA57B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F3F07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5C7E5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678E2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F565E3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41315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0E50C4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баланс, передача, отбивы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3D1C3C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710A0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99AAE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3DE78F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E9470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F80B68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691DD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AA0A2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перекаты, броски, переброски, ловли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55817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53BA2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180A9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F5ACF5E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D22FC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5B7911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E7E1F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D58B8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C5704CD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5FF3E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1BDC8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E8D095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96C95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0ADBF0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46ABF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405044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вращения кистью руки скакалки, сложенной вчетверо. Техника вращения вдвое сложенной скакалки в лицевой, боковой, горизонтальной плоскостях.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боковой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налево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540E42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B3AD6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0F2CF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3BF710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81EEA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F7614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86767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7C786C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повороты, прыжки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2486FF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5BD49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F719D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A73269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45AFCD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C2BBFF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EFFD5A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D72FCC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равновесия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519799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31B76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55B6B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4EA135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8B403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765847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707132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B37EC8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контроля величины нагрузки и дыхания при выполнении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137C8B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9DE20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F5C27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317265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FE649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5BC60B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96B47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9756FC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участия в 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музыкально-сценических играх. Музыкально-сценические игры с элементами гимнастических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F0DC2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739F55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86078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DAFE91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64A93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C778D9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D7667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827AC1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проведения ролевых подвижных игр.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AC3FAA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1338D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78995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A0C8B8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413AB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1A27DE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80FD9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8DEC11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навыков участия в общеразвивающих играх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A609F7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D90EA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136F1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9A749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77A28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228DD7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1C468C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F5333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в игровой деятельности и в общеразвивающих играх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BA0FB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F9670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F31E7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E46C4F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1BEB9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444D9E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C5C6A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6297AA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передача образа движением; соблюдение музыкального ритма; восприятие образа через музыку и движение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610191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85E2F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6196B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DFDB1A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E5283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34A24D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67C8B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8CA406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задания, направленные на тестирование гибкости и координационно-скоростных способностей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7D37D9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D4461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92AEE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4CFB75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57970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3D8F80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7312A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9FA1BA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Игры с гимнастическим предметом. Проектирование и проведение игр с гимнастическим предметом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0C4F9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56007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5BA57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E701AC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37F5A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01BD5B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AF8932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2F118B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участия в спортивных эстафетах с гимнастическими предметами.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скакалкой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C0B4D2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E5C66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F8A59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F5AC0F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D68E3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E82151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E28442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F882F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C5E16D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65F14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E72DF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DAC3B4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92B6F8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5DE2B6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71159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56E94D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спортивных эстафет с гимнастическим предметом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40EA78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6FB99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3090D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931ECB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52E31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C46C33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336CD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E3B2A5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при построении, передвижении, перестроении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4960C6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612571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A3A19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7AD2FA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FCB8B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7987BD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BB9EB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C4EA36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формирование стопы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59ECA3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D80CF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7570B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70E26E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AB95A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3C142C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D3909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5FC901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формирование осанки; на развитие гибкости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AEE97A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3FDD6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11DFB2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390A98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5833A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B0E711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2B112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3EB91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развитие координации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50C8EF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39372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0624E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C2287A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97AE8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CFF195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1469B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28C23C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брюшного пресса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B0648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60D0B4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D77394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1DE1EE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538AC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8D750E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7BAF18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F8DDB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бедер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5DD56D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D16F5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A8638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FED12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AA143D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F51E83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47D1F1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4DAF1D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спины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43DDF3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A69B2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49A116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99D8FC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26031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26BAA0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458148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7D8D0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ног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99537D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24B07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93693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38AA4A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E9B90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12A88F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6633F1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E39240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комбинаций упражнений общей разминки для подготовки к физическим нагрузкам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6E51BA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423A6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C7D94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E7AB20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9CA9C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971B39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D47F3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219E2C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 для укрепления голеностопных суставов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BDF079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BF40C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24DE9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7B5D6F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BC2F5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D919BD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027EA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C23A6A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наклоны туловища вперед, назад и в стороны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47DB9C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C0C71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A37C6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E83F3B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CE7CA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960016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145A4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D82119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полуприседы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7A849C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3E4E4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4DF28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5D0A3D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5EBC0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2CC144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21BFD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C9F154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 с отведение ноги вперед, назад, в сторону, не отрывая от носка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3BE2E8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7CAB6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C7A4E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0EAECE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54C9B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233D0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32BF9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ED990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приставные шаги в сторону и поворот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140406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EB1E4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F5DAF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DF218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154CE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48E0F1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DCFED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295FD0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выталкивание соперника, на перетягивание соперника в свою сторону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4D830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7A7B26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73E89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4AFCF0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A5893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C1426D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E5FF2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7B8465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спортивных упражнений на теснение соперника 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грудь в грудь руки за спиной, на теснение соперника, сидя спина к спине, ноги в упор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92D3C3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D294B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A0F9A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95E06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CE580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B1703" w14:paraId="15CA0DC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22CA3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B47E17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овладение предметом у соперника одной рукой, двумя руками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561797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D3D09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F6682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059F1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B42A5D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9111C4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80270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66CC5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упражнений к выполнению шпагатов, упражнения «мост», упражнения «кувырок»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B98B9C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2D920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47CC6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79EF59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E0184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9D1E8F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760B8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A54E67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спортивной борьбы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BD91C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8E0FE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05DD6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0A8365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5F732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4BCE03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E2922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130F0219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D03793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F0C89C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4CEA15" w14:textId="77777777" w:rsidR="00FB1703" w:rsidRDefault="00FB1703"/>
        </w:tc>
      </w:tr>
    </w:tbl>
    <w:p w14:paraId="2CF1E3B0" w14:textId="77777777" w:rsidR="00FB1703" w:rsidRDefault="00FB1703">
      <w:pPr>
        <w:sectPr w:rsidR="00FB17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B8A4A3" w14:textId="77777777" w:rsidR="00FB1703" w:rsidRDefault="00B44F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401"/>
        <w:gridCol w:w="1294"/>
        <w:gridCol w:w="1841"/>
        <w:gridCol w:w="1910"/>
        <w:gridCol w:w="1347"/>
        <w:gridCol w:w="2221"/>
      </w:tblGrid>
      <w:tr w:rsidR="00FB1703" w14:paraId="26DA5E77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90E8EB" w14:textId="77777777" w:rsidR="00FB1703" w:rsidRDefault="00B44F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4441D5" w14:textId="77777777" w:rsidR="00FB1703" w:rsidRDefault="00FB170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9E66A4" w14:textId="77777777" w:rsidR="00FB1703" w:rsidRDefault="00B44F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D46863" w14:textId="77777777" w:rsidR="00FB1703" w:rsidRDefault="00FB17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B56A65" w14:textId="77777777" w:rsidR="00FB1703" w:rsidRDefault="00B44F4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BF62A8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38A930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BF6E5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F868D3" w14:textId="77777777" w:rsidR="00FB1703" w:rsidRDefault="00FB1703">
            <w:pPr>
              <w:spacing w:after="0"/>
              <w:ind w:left="135"/>
            </w:pPr>
          </w:p>
        </w:tc>
      </w:tr>
      <w:tr w:rsidR="00FB1703" w14:paraId="78CA077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66BFCB" w14:textId="77777777" w:rsidR="00FB1703" w:rsidRDefault="00FB1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D889F0" w14:textId="77777777" w:rsidR="00FB1703" w:rsidRDefault="00FB1703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30A90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D27B5E" w14:textId="77777777" w:rsidR="00FB1703" w:rsidRDefault="00FB1703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D3939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D2353D" w14:textId="77777777" w:rsidR="00FB1703" w:rsidRDefault="00FB1703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514B2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BC5FB9" w14:textId="77777777" w:rsidR="00FB1703" w:rsidRDefault="00FB17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B1062A" w14:textId="77777777" w:rsidR="00FB1703" w:rsidRDefault="00FB1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463773" w14:textId="77777777" w:rsidR="00FB1703" w:rsidRDefault="00FB1703"/>
        </w:tc>
      </w:tr>
      <w:tr w:rsidR="00FB1703" w14:paraId="7833475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8D9ED8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13C844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физическое развитие. Знакомство с формами контрольных измерений массы и длины своего тела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F6C607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17AE8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8FE69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8DC50A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CCBB1D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5EAF74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459020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B717A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Осанка и ее влияние на здоровье человека. Составление комплексов упражнений для формирования правильной осанки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126CEF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E9C07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88DB6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55361D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09C58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5C50BD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1E0E2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12BFF2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Олимпийское движение: история и современность.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5A7A76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18C8A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D6629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91365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DE7F4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6290D2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637971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36AB16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Общеразвивающие музыкально-сценические игры. Русские народные танцевальные движения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4E25F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13265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B26E4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3EA7F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BE6B5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BF6B87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EA402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ABC75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плавания. Правила поведения в бассейне. Элементы плавания. Характерные ошибки при освоении основных элементов плавания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0C722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836E6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E2F160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F6D9FC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9771D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993BF6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0EAC81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FCA875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Методика наблюдений за динамикой своего физического развития. Осанка и ее влияние на физическое здоровье.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осанки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D750F1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E490F7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3E3CB1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F3BA74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44C058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40FFB9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224DD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115499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Краткая характеристика основных физических качеств. Различие упражнений по воздействию на развитие основных физических качеств. Отбор и составление упражнений основной гимнастики для тренировки отдельных мышц, физических качеств и способностей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E7587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39696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8D79A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809811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5697F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DDC2A2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3410D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781141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способы его формирования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3AC713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F4034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2EEA2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D8A8F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D6CF5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F3090B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48BD0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899B19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модернизация ролевых игр и спортивных эстафет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100631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CA662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DBDFD0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9FB521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F47B7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970BA4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2BACB2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8CECC5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проведения общеразвивающих, спортивных, туристических игр и игровых заданий, спортивных эстафет с элементами соревновательной деятельности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4644609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DFCCD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C3356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E427E1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DAA17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C76E49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A624A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D9211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ролевых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D743F3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569DE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F3FAC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E8CB6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CF4AD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D6C5B1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2C171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7EF44C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организующих команд и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6ED5C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0B5EA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39F03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C19B3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6C650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89CAE4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EE6462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8DC8D6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общей разминки. Практика выполнения упражнений общей разминки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5E8D49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C5F17A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1BAF3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1CF438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D1E72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87E9B0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D7036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AB75CB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гимнастического шага с контролем дыхания. Техника выполнения гимнастического бега с контролем дыхания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D2B69F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B4F5B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431C0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96713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82017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36CD63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0D435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DE23F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упражнений общей разминки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C17C5FB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12E7A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4DD7B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5996D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FBBC1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5201DA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161E2FA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4D6E1B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ног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85E11E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1A178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05C23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F914CB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9F94E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98EDD7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1DC72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6D6A25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брюшного пресса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8E04E0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5DF3E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626EF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4793E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30107A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B78172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D2212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4F8F1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спины, для разогревания мышц спины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324E96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FD9E6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B3451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6F461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6E006F8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24E5DE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1E3DA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308990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гибкости позвоночника, для развития подвижности плечевого пояса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1A14E1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9FE51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2465A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45D217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D8E178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038440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7578A8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A283AC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подвижности в тазобедренных суставах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A231A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56C6A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0FD45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5258CF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E25EE6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B29728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96B37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7067F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координации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450BD91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854EB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2AE4F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9E503D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7907B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28A6CA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1BCC3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75F050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разминки у опоры для укрепления голеностопных суставов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90E57B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C0974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C78080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D81BAD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AAABB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6A2887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777FC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6E2D8B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разминки у опоры для развития координации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D5FA2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EEA56A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0C00C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872C55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BCA8C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42AE8B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5B3332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C7F4E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разминки у опоры для развития гибкости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0A5546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7629B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A2BD9D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506D4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7C8C9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2F4FE5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2F204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F63588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базовых упражнений на равновесие у опоры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709844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8E5E3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C0507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DB0CAA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81BB2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63FEB9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CE142A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E870D1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приставных шагов и поворотов у опоры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3CC86F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E2213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2215F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B1D21D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D6888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6E9749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3E168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F36A54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приземления после прыжка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42C2DA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39F0B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D4C6A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D56ED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09680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DB0B11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29C13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E5E29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комбинирование упражнений разминки у опоры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33DBD6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854DB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02A54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8B086F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CF3F0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84D016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860A1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3D9BDA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акробатических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90B3F7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54E64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13A3B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7D50FF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98F71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59D2DA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3ACB04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8B3E2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кувырок вперёд, кувырок назад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DB647C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AAC37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1A4F1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59776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45A37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2EC509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EC36B4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FB8097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подводящих и 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акробатических упражнений: шпагат продольный, поперечный, колесо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C80FB98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40CEC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49C35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D6F39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4B905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E743B4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DB75B0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3E9E74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«мост» из положения сидя, «мост» из положения стоя, подъем из положения «мост»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51A6D9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7AC37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A8ECD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92DAAF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DC389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F85D70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1393C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19D3F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упражнений с гимнастическими предметами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E6C436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023F0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37FF1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416374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91340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3576FE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97AD6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E4B558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ранее изученных упражнений с гимнастическими предметами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0DB1C8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6A241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F674E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F045EC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B72D7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386EA6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6C52E0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B4151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удержания скакалки; вращения сложенной вдвое скакалки в различных плоскостях; броска и ловли скакалки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99282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A57CF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B7EDB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2670C0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C03A3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55135E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DAA298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9C77C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высоких прыжков вперёд через скакалку с двойным махом вперёд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AB45D1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A20B7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9E91F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52CAB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37660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C67CC0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8E2E0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885D39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бросков мяча, ловли мяча, серии отбивов мяча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E6CFA4B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CAFDF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7EBEB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67F46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17356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7EAB6A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0A800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DDB34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комбинаций упражнений основной гимнастики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34845D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C6B32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D306E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BCA6CF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58135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4BE979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6E6B3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147740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общей разминки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2F8A4D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D95A5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6C24B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CA80C9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BB913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B1703" w14:paraId="325E61C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C94C2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7B29AB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партерной разминки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EFA534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59693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26333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5882684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3A65C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7F36B1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9D8C4E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070765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разминки у опоры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4B384FB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01827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F74E6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4867A5E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11122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E912DE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603F4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684C2D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с гимнастическими предметами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3F3BD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E719E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DA276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26B539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03098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BDA103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9AB0B0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792B8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упражнениями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86A5FE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9AC89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0EB92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E1D4A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A7C91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C9DC2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AD8CF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0597ED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различных гимнастических и акробатических упражнений с танцевальными шагами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A241C7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C2519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C1406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D0D03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D0A02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19D3D7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B2E29E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0A9E06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взаимодействия и сотрудничества в музыкально-сценических и ролевых играх, в туристических играх и игровых заданиях, в спортивных эстафетах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5CFF8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C2E1F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C637BF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98D97A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DBF04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0CBDFF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4BD320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EF44C0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правил безопасности при выполнении физических упражнений и различных форм двигательной активности в играх и игровых заданиях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2D3039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9FD69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F76D0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1EF5D8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CA37C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65C3EB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5B991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0CCE17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Музыкально-сценические и ролевые 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игры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4B0DD1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5DCD0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8ECDE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7CBF6C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C8832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84204C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DFD51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FFAE6D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Туристические игры и спортивные эстафеты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D34CDB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3875C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0B35D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1CB40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3311E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1A9981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BE6C4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4C06A1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участия в спортивных эстафетах с элементами соревновательной деятельности. Практика применения правил техники безопасности при участии в спортивных эстафетах с элементами соревновательной деятельности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A7227C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E2BA4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10F75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EE356C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84687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5770DA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3BAC6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51B84C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без гимнастических предметов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18087D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0A64D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CABC1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9E4BC4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CD8BC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30F0D9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353B5C1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709124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с гимнастическими предметами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7CFEB9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44E7B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7AD9B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FDE60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C6E005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7E91C1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898F2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46C76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организующие команды и приемы. Техника выполнения действий при строевых командах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5D9A2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EED5A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87569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10A58E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AC313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F64534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E87E8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4A8310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бег вперед, назад, подскоки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92F958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747A7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8AE45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67F2BE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D841E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29CC87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DC3611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131180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группировка, кувырок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9347D9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381C5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A3D42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0FA06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88A7DD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37C5BD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C253F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1C1E6D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повороты, равновесие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C7DA18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06A1C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7983E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9C6426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ED810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1440B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DCF11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1A0E51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бросок и ловля гимнастического предмета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A4292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CB439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EDA95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86372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4FE0CF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A5A156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7F56F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38FB89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 и навыков челночного 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165F28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4D57B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2A5A8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DFA11E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34DEF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FA33F4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F4C7E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A5791A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 и навыков: бега на короткие дистанции (30 м)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23BD47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2116A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6FA21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A96170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0BB17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B343D0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BE561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FA6489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 с броском и ловлей гимнастического предмета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EFB8FC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984D8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E2ED7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BBC0EC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E4F26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43D62C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14EBD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A84B7B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прыжка в группировке с полуповоротом всего тела толчком с двух ног.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выбросом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A648640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D7F138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1DDAF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7653DC4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FF8FD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ED843D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042174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84147D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Плавание: общая характеристика. Правила безопасного поведения в бассейне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12E5D7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083F3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6D560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8B1859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831F03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765993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AE95B8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B2AA28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дыхания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369319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B62CB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DEC52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3DF3A9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B95E5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B8E7B2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B453E8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03E591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элементарных гребковых движений руками, ногами, скольжение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8AAFEF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8C4FE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E0F50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23FCC8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A5613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796A1E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1765A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A39361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навыков плавания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59D6AA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8D1D3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A6783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5E700D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FDAB0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BB9C38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CCFE0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39D205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стили плавания. Техника спортивных стилей плавания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3AD93E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ACE7A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40D4F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3761B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ABD29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F56312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8F6E2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82CDE0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Плавательная подготовка: плавание кролем на груди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20EB4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EE178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0838C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771BBD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6FD54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DD387D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A7902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515DC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брассом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86F3E2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46EA1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90192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122A77F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8065F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4AACC7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1059A0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4B4EF4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Плавательная подготовка: упражнения «Веселый дельфин», «Лягушонок»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20BBFB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D8881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EAAB0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AF49D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B075F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55670F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73BAF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6DD9651B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08BDE9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6A6C4A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C901CA" w14:textId="77777777" w:rsidR="00FB1703" w:rsidRDefault="00FB1703"/>
        </w:tc>
      </w:tr>
    </w:tbl>
    <w:p w14:paraId="30393BC7" w14:textId="77777777" w:rsidR="00FB1703" w:rsidRDefault="00FB1703">
      <w:pPr>
        <w:sectPr w:rsidR="00FB17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B71F08" w14:textId="77777777" w:rsidR="00FB1703" w:rsidRDefault="00B44F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6"/>
        <w:gridCol w:w="4433"/>
        <w:gridCol w:w="1282"/>
        <w:gridCol w:w="1841"/>
        <w:gridCol w:w="1910"/>
        <w:gridCol w:w="1347"/>
        <w:gridCol w:w="2221"/>
      </w:tblGrid>
      <w:tr w:rsidR="00FB1703" w14:paraId="6E8D8361" w14:textId="77777777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2E324C" w14:textId="77777777" w:rsidR="00FB1703" w:rsidRDefault="00B44F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14C76E2" w14:textId="77777777" w:rsidR="00FB1703" w:rsidRDefault="00FB1703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799DE3" w14:textId="77777777" w:rsidR="00FB1703" w:rsidRDefault="00B44F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AAC296" w14:textId="77777777" w:rsidR="00FB1703" w:rsidRDefault="00FB17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F7EC60" w14:textId="77777777" w:rsidR="00FB1703" w:rsidRDefault="00B44F4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3410B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712CD8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D22C7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FFB9F3" w14:textId="77777777" w:rsidR="00FB1703" w:rsidRDefault="00FB1703">
            <w:pPr>
              <w:spacing w:after="0"/>
              <w:ind w:left="135"/>
            </w:pPr>
          </w:p>
        </w:tc>
      </w:tr>
      <w:tr w:rsidR="00FB1703" w14:paraId="23A33FA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F613DA" w14:textId="77777777" w:rsidR="00FB1703" w:rsidRDefault="00FB1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647687" w14:textId="77777777" w:rsidR="00FB1703" w:rsidRDefault="00FB1703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523D4D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A8EDA2" w14:textId="77777777" w:rsidR="00FB1703" w:rsidRDefault="00FB1703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DB13C2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5DE8B5" w14:textId="77777777" w:rsidR="00FB1703" w:rsidRDefault="00FB1703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4B52C3D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6EFAC0" w14:textId="77777777" w:rsidR="00FB1703" w:rsidRDefault="00FB17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966261" w14:textId="77777777" w:rsidR="00FB1703" w:rsidRDefault="00FB1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48F9C7" w14:textId="77777777" w:rsidR="00FB1703" w:rsidRDefault="00FB1703"/>
        </w:tc>
      </w:tr>
      <w:tr w:rsidR="00FB1703" w14:paraId="7A2723F0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8CCD28A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B5C3CF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Физическая нагрузка: определение и влияние на физическое развитие.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Гармоничное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измерений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C25C791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066111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6AB871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D6A3301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33894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6E95688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A9AADA4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B04455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физических упражнений. Роль гимнастики в физическом развитии и физическом совершенствовании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DE60A5A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D280B6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44AD0D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53B11E4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2A115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9EA3FE3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0A98442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243C4B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Подводящие упражнения и их назначение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CDDD014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484934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D1359D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A69A24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82971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5405120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AA1EA11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09D58BB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дыхания в воде при плавании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F61CD8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615CA5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CFF7A5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00436B1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B2DFC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74269FC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6F75256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29702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согласования двигательных действий при плавании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CC18DB8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866B32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6F464F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8D24A98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84948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09C700D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9E8E72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F9822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D025BFE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E90130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837327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897ABD0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A7275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BAF52B4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0C834E7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466A18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04F52AF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E23B9D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B9E0A8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90761F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45468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B1703" w14:paraId="789F8804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00049CE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C05329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комплексов и демонстрация техники выполнения гимнастических упражнений из общей разминки, из партерной разминки и разминки у опоры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E73E7A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F8A32C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3CBD38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D7F32A5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C6B1C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E24B36C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B32086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79102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движений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46CFBCF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405200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3AA484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6A33A7D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07827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7BB6CF1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010405D0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25FAC4C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нагрузка в гимнастических упражнениях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B6187C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7A283B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0A30DE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A59CA6F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B7EAE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61847BE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C4F4F4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9A0A4E5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физических упражнений для формирования навыков плавания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2E299B7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A2FE7F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AE3749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2FD31C8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6B869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7066FD9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C8536E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978DC4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моделирования комбинаций гимнастических упражнений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A264FE0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AD31CA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FFE985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528315A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FA366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55B4E60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CFDD4E2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0DCE860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правил новых игр и спортивных эстафет. Самостоятельная организация игр (спортивных эстафет) и игровых заданий.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выполняемой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5CB7189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8CF534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4B9F78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D5A9744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69EAA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BB941E0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6ADA869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699D1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перестроения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ABCD745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99B505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6656D5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C1FD595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517318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A174E62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D210644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FA3B05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Методика контроля правильного 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выполнения упражнений при увеличении нагрузки.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постепенным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увеличением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нагрузки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8B6D9E6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9D2376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0A4450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8F8285B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31019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6167B21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B26CC7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A7F8470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методики измерения пульса при увеличении нагрузки; техники дыхания при выполнении упражнений; методики контроля осанки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908C343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0379D8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0A2589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F2DAD4A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5DC33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6D9AF1C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77E87A4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C2672B9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общей разминки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A0BFC5F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8DDA83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A8A5E4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94FBB0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C6272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377F21A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681F7CC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B0279DC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909B17B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3EA9D3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A9F1A0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4B67BD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B91C1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276C518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B8FB56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2FD251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разминки у опоры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CA43E59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3F8BCC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86E7C4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1A277CD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DABC4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1F528AB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173EB82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71EA02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CF23B40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3D7ECA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D9F8E6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D25D76F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C6A00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B755449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5260DF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FF1F758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гимнастическими предметами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0AAE387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6E795D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D6C7D9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61A3EC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E731F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B046654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F2F2FCA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04925DC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гимнастических упражнений для укрепления мышц стопы, для 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укрепления мышц ног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13E3BB8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B85D0A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7A30D4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5406E5A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D6303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DBF781B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2D66EC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76455A1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брюшного пресса, мышц спины, для развития гибкости позвоночника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F35E810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214A13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C79173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C7D66B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DA461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3BBD87A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56F93F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8CB46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рук, мышц плечевого пояса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4F305A0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A2BBC5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AE5410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7FD7BB1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7F2BB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AD16A63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686C9C7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BC048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голеностопного сустава, тазобедренного сустава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D07AEAD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AC4FCB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21EBD9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05CE310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7FAB0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E45DE88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EEB23F1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DCEB56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плечевого сустава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E1337D8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2522F1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5E6369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BC9FF0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4968C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482AB05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976D67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F0E122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эластичности мышц ног, подвижности коленного сустава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9DC5A1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578BCB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3EC46D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A6787B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CD715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3D850B6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3E79511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64E742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упражнений 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гимнастическими предметами для развития координационно-скоростных способностей. Составление комплекса и демонстрация выполнения акробатических упражнений для развития координационно-скоростных способностей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ACA16B7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5D6469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85E0B9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AEF23FA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44074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B1703" w14:paraId="5649610C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C9D441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84AEFE4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танцевальных шагов для развития координационно-скоростных способностей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DE1D246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B4C961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427590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48E7B58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1E9BB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07D68AA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81CFCD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B1C00F8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общей, партерной разминки, разминки у опоры для развития координационно-скоростных способностей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C5E0D86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F39A90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215E86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D818B1D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C2AD4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5B3529B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624F14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248775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в подвижных играх для развития координационно-скоростных способностей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11678C6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6244B0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95F123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F4A136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D65CD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43E0F4C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B74E33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E3EA0A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строевого и походного шага. Построения и перемещения по команде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3A72747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E9A902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A982AD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AAF4BD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FCA47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4ECB3D0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BDD9494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99AD8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нормативов ГТО, тестовых заданий на гибкость и 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координационно-скоростные способности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8A41ED8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B3FFA7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0798C3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203F42B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BACA3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B1703" w14:paraId="6E6D5929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7BB1AD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002642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 на выполнение физических упражнений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6C829A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7F268C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9A93E0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CBC854D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52CC1D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D1B14E6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40277E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BF86A8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и перестроения в шеренги, повороты в строю. Перемещения с помощью танцевальных движений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79DA07D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522C3D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1C0B0B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847C4CE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55DD6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E28E4B0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2FDB80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A8919B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перемещений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8AB6389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216362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927E5D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AA905A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4AD06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1588AFF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1DA30C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A8DC0B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выталкиванием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B2733CD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9FB1AF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14620E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A689648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5A1EB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5BE3145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CD94DE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78E54A8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Игры с теснением соперника, упираясь в грудь рукой, сидя спина к спине, ноги в упор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A52A4A6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F83323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729835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EA0EFB5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18CEB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746D834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C74FD2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F20C03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Игры в перетягивания соперника в свою сторону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67C0D20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0104F1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CB7876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7D2C7B9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44D25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FE982E2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3E1395A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2621235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Игры за овладение у соперника предметом одной рукой, двумя руками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7612CEF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60590B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E8D765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400D4AB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EB9CC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56AE747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C4F121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075A4B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устойчивость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C3DE330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D41A44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A48B4D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24DEBEE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60C4C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875C44B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13783D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C951BA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Туристическая игры «Пройди по бревну», «Сквозь бурелом». Игровое 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задание: собери рюкзак в поход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B51341E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549642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B93EC6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4E038A1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E947D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B1703" w14:paraId="51559522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8F84C2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88D9ADB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серии поворотов на девяносто и сто восемьдесят градусов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B7A899D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6FE45D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3CB3CD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6E94911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A4BF8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26031F8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B471E6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2673D1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прыжки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D9ED6F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1A8E1F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6F1E20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879E955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F94F3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FD5FBEC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F69B3D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525E4A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прыжков через скакалку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9C28DF4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7CC799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A619FA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E367E91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A263A8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BEB3F15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F2E690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280C2C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Общеразвивающие, музыкально-сценические, ролевые игры с использованием гимнастических предметов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0BE43AF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E376B2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F16F4E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EBD7F01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BE41B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F444627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ADFADF1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220E1EC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 и эстафеты с использованием гимнастических предметов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287FFBD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66AC9C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9CCBD0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E7B88B0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3779B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CCB287F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0944319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830400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бега вперед, назад, челночного бега для развития координации и ловкости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E145CC1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E370B4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0B8F20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22A79DF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922CB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F2AC997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8DD882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BDD95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Бег на скорость (30 м) и подготовка к сдаче норм ГТО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F49062D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F7EBF1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C74DD6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A5E4D0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BDB738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F2C92B5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784959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46AFBA6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комбинаций танцевальных шагов и элементов танцевальных движений.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Демонстрация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744E194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88EAF2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4E324F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90E0CD8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0F90A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95B83F5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C050D4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DA7F36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общефизической подготовки на развитие силы мышц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14EF31D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CD177B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AEAEC6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17B9FA9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A8B60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B77C18D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6E21E8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BBAEB2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общефизической подготовки на развитие координационно-скоростных способностей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CDD0306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5C9E9A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E166C4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D450FA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76390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58B0442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C49149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AA8B570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на силу, гибкость, координационно-скоростные способности по специализации вида спорта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5453A77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BE0CA9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9C8B0C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332F620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18DAB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1BC394A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12F32CA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ABC4EEA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по подготовке личного выступления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52C578D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1278F7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5B7C0D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56EC910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24181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AB49721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CEEA20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9CBA238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по подготовке группового упражнения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41AFB7C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A2EA64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AADD0A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92A6F0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F17F7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650323D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D16BA1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BEDA37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тестовых упражнений для определения динамики развития гибкости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6A45B39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A4CA1D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8EA03B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49C2219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D4E48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938570A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DA4192A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663347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тестовых упражнений для определения динамики развития координационно-скоростных способностей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ACA0E8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49BFB7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F0A63C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CA2FD4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DB257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CB27BE9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16FDF31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BD23C5B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демонстрация техники формирования навыков плавания, дыхания в воде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B625BEE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76D906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148A7A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B55EB99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3C0C58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79D0AB4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64881D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AB14F6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демонстрация техники стилей спортивного плавания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C50101D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686EDF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16511B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D65C7FD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B6105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D39AE98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EB09154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6C419C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оценки изменений показателей скорости при плавании на определенное расстояние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C1D03F1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02CED9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6A2DCA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0F7814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276AD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B104C78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8EBA87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3AA3C91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сдачи норм ГТО (по возрасту)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4E232A9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4BE48C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2FAA36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45C821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F758A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B312957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B52569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D16F4D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сдачи нормативов на гибкость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DA77B2A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D2D022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2B970C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F27985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0C47F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D87BFF8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80BD64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9295729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Туристические игры для тренировки координационных способностей, ловкости, точности, координации движений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2019E29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31D2B5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114750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8DAAF3C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81904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7E9E4A9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BDC42F8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C01EE9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 на проложение маршрута туристического похода на карте местности, по сбору рюкзака для туристического похода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12A460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DCC94F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C7AAFB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9B3512D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3DFB9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CB9E06A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62F61D8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6D8BBA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Контрольно-тестовые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3A40B87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75AF85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7F4C65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46ACB8F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0FE46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E7B2624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1E327AA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75609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Демонстрация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выступления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C08B8FD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5AD73E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A43AB3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10C88CA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E89A7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2CD79B0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5731B88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BF3EBD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ГТО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ступени на координационно-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скоростные способности: прыжок в длину с места толчком с двух ног; метание мяча в заданную плоскость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7AAD910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0562BB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4D8748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EFA755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73995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B1703" w14:paraId="3F36E63D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FC236D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8BFCBF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навыков и умений соревновательной деятельности. Демонстрация навыков и умений в итоговых показательных упражнениях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101DE76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FC0332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B763FC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27A418A" w14:textId="77777777" w:rsidR="00FB1703" w:rsidRDefault="00FB1703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31091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4602F5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2B8A0D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795BF108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73AB7B7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2A6D268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E29AF9" w14:textId="77777777" w:rsidR="00FB1703" w:rsidRDefault="00FB1703"/>
        </w:tc>
      </w:tr>
    </w:tbl>
    <w:p w14:paraId="4904976F" w14:textId="77777777" w:rsidR="00FB1703" w:rsidRDefault="00FB1703">
      <w:pPr>
        <w:sectPr w:rsidR="00FB17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0326912" w14:textId="77777777" w:rsidR="00FB1703" w:rsidRDefault="00B44F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4652"/>
        <w:gridCol w:w="1192"/>
        <w:gridCol w:w="1841"/>
        <w:gridCol w:w="1910"/>
        <w:gridCol w:w="1347"/>
        <w:gridCol w:w="2221"/>
      </w:tblGrid>
      <w:tr w:rsidR="00FB1703" w14:paraId="7086D8E6" w14:textId="77777777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F5B906" w14:textId="77777777" w:rsidR="00FB1703" w:rsidRDefault="00B44F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C7DAB8" w14:textId="77777777" w:rsidR="00FB1703" w:rsidRDefault="00FB170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1E9FE2" w14:textId="77777777" w:rsidR="00FB1703" w:rsidRDefault="00B44F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E86F2D" w14:textId="77777777" w:rsidR="00FB1703" w:rsidRDefault="00FB17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FDF588" w14:textId="77777777" w:rsidR="00FB1703" w:rsidRDefault="00B44F4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C1105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9C9A58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D9F968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420A03" w14:textId="77777777" w:rsidR="00FB1703" w:rsidRDefault="00FB1703">
            <w:pPr>
              <w:spacing w:after="0"/>
              <w:ind w:left="135"/>
            </w:pPr>
          </w:p>
        </w:tc>
      </w:tr>
      <w:tr w:rsidR="00FB1703" w14:paraId="1E92388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3BD829" w14:textId="77777777" w:rsidR="00FB1703" w:rsidRDefault="00FB1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E03FE4" w14:textId="77777777" w:rsidR="00FB1703" w:rsidRDefault="00FB1703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FFFBAA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A7D8E2" w14:textId="77777777" w:rsidR="00FB1703" w:rsidRDefault="00FB1703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238481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319894" w14:textId="77777777" w:rsidR="00FB1703" w:rsidRDefault="00FB1703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DB74EE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5A5499" w14:textId="77777777" w:rsidR="00FB1703" w:rsidRDefault="00FB17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6C4E45" w14:textId="77777777" w:rsidR="00FB1703" w:rsidRDefault="00FB1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037AFF" w14:textId="77777777" w:rsidR="00FB1703" w:rsidRDefault="00FB1703"/>
        </w:tc>
      </w:tr>
      <w:tr w:rsidR="00FB1703" w14:paraId="53F7AE7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A8EFC6A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764DE5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физической культуры, ее роли в общей культуре человека. Задачи спорта и задачи физической культуры. Важные навыки жизнедеятельности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797066E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7DEABA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46C5C6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C224F9C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54EC3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3E4818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FECB79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4BE3B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Туристическая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56B9E60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CA799E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4C6E76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DA89A7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83A694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7D3E72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04B257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E909E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02D4A7F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48F955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3622FE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8D5C48F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BE2689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32EDD1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757FC7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7D42A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безопасного поведения на уроке физической культуры. Направления физической культуры в классификации физических упражнений по признаку исторически сложившихся систем физического воспитания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172462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7F9FEF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CB7179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7107E6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CE160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41010C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7E45BB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9FB408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физических упражнений по целевому назначению. Техника выполнения упражнений для тестирования результатов развития физических качеств и способностей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FCA58FE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0C4EA0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D53F69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92736EC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072ED8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289963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760013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1CCA1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упражнениями: общая разминка, партерная разминка, разминка у опоры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082C109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3342B7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374731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56FDA5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1778F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FEFF2A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353C18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34F958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упражнениями: игры и игровые задания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E4E6481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072AA4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9FAC0D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3C55658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48E3E1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FD6371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33DFB9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EAA05B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демонстрация полученных навыков и умений выполнения физических упражнений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316B998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9DAE3B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D5DF79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8EFF9C1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94D26CD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95B221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80CB5D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A9BBD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Методы определения динамики развития гибкости и координационно-скоростных способностей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C974DA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38A6B0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03A208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0FE9B1B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291404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DC7DFF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8374E14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BB35ED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новых игр и игровых заданий, способов демонстрации полученных навыков и умений выполнения физических упражнений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51084B7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5C01C1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603C19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9262F5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F22D7D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F04912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7E6D7A0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EADC0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комплексов упражнений на развитие гибкости и увеличения эластичности мышц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6070C20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768E17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D9E9B2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8B1EF1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D2D543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B97E05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D426B6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1F1226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комплексов упражнений на развитие координационно-скоростных способностей и меткости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B0843CC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71DDD0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FB508F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F24F69E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15E8F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ADFE57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C87414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E1080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комплексов упражнений на развитие моторики; на увеличение подвижности суставов, формирование стопы и осанки; на укрепление мышц 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тела. Моделирование игр и игровых заданий с выполнением комплексов физических упражнений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2FCF0D1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CAF75B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242D33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8AD4BE0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B44D65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D088D8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A736EA8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690E1B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Туристическая деятельность: базовое снаряжение для похода, составление маршрута, ориентирование на местности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E4EEAF0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497DDD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125729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4A9F8A0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B3EFE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F24EDB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C2B191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6E4A0A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ошибки при выполнении специальных комплексов упражнений основной гимнастики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E1B54CD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990F6F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96042C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CEF3B6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0C6367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793D2E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6C067F0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603B0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упражнений на укрепление мышц спины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CC64BE6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E5A78C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FD8CD1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B41319F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1945B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C4EBA4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D0F7AF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EDC174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упражнений на укрепление мышц ног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D2369EA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2A309A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3B5343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9A1DE5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1DB120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AE65BD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34E2B8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E90181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упражнений на укрепление мышц рук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DEBB0CB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5EA2A3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361A0D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3637E6B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AF5987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D3F7DE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25E9F80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19BB27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упражнений на укрепление мышц живота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D2DB637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DB416C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0DB808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FDD9A05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36AA4C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87B9A2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7CE794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10BCD7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упражнений на развитие гибкости позвоночника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829689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79E0C4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54A963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9720802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AA25D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DD0D13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8D4ADB8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193B7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комплексов упражнений на развитие подвижности тазобедренных суставов; на развитие подвижности коленных и голеностопных 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суставов; на развитие эластичности мышц ног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D0C2DD6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747352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1CEB47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1ED316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38C70D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FCBC93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EF6721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847B2E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комплексов упражнений с гимнастическими предметами для развития координации. Техника выполнения комплексов акробатических упражнений для развития координации. Техника выполнения комплексов упражнений с гимнастическими предметами для развития координации.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координации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87679D6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42CF6A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C007FA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A2DE89C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E41725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56B13B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7F2647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06341B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правил новых ролевых спортивных эстафет. Участие в спортивных эстафетах по ролям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E09ACBA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43428E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011C46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4A8EDA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FB1DCA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2B1D62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7DF2E0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F60D14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по самостоятельному выполнению упражнений в оздоровительных формах занятий: утренняя гимнастика, тренировочные занятия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5606AC4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EECCB6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D430A7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FF5B3AC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FAC70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EF3596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B702BD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4FBDD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строевого, походного шага, практика выполнения строевых команд. Демонстрация универсальных умений при выполнении организующих упражнений для групп. Демонстрация универсальных умений при выполнении организующих упражнений для групп при выполнении 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спортивных упражнений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333AC84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06E06A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8018E6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C0000C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6CE99E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EB6D5F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8B9DBD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33F16A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базовых упражнений гимнастики для общей разминки.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Демонстрация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базовыми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разминки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CC16AB0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326D37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38AEA2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3467C71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20C87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173E87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73B5E0A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938264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перемещений: перекаты, повороты, прыжки, танцевальные шаги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4FE3197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6C119A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90358B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07048C4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A4559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65C0A5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6A9943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A8C9CB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демонстрация программ с базовыми упражнениями для физкультминуток на воздухе и в зале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0523E3A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E29E38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8099AB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3802F1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9ABD4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1B007D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404577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9D0146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комплексов упражнений общей гимнастики по видам разминки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3468A0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42955A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0C8BDD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028B66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4EA75A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CB6675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928C4B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0EF6D4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ошибки при выполнении спортивных и туристических упражнений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51FC76F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F32AB7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5E7D7C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A4DE34E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9160478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2251E6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CA6E58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C0F225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и туристических упражнений для укрепления отдельных мышечных групп. Техника выполнения туристических физических упражнений. Игровые задания по туристической 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A163774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15A37F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D216B2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619678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7A5792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B127D4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50C952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C318C4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Жизненно важные навыки и умения на уроках физической культуры. Практика наблюдения за динамикой развития физических качеств и способностей. Проектирование индивидуальной 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образовательной траектории для эффективного развития физических качеств и способностей.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утренней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физкультминуток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целевым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D99ECFF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525CBA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602976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C779DF0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3F2F7A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CF8806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F5D09E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52899C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перемещений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C760EA5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81CBC2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16A6FA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B49DA1E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B418E2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94A660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4620B3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56029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проведения спортивных ролевых игр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EAF5120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6C7F77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06E5F7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550FEAA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46C6E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A8F680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6385ADA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024E4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универсальных умений управлять эмоциями в процессе учебной и игровой 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2813DDA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32EA20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F0B75A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5ACA870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BC6895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E11E9F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A95DE4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7E3E6A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организации и проведения туристических игр. Организация и проведение туристических игр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02D2773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F4F306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C01DB0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E3B968B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F0B42E4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F8E900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04A5B7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A4964F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демонстрации личных результатов при выполнении игровых заданий.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Демонстрация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заданий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827550E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7F6B36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E4D74E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C8A6668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4878F3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3F41F1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B38C618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146739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синхронного выполнения физических упражнений. Выполнение упражнений под ритм и счет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5C8F41D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949C07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D6A985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D61F654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233B00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E5EA29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75A3B9A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AD794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взаимодействия и сотрудничества в группах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911AB8D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5EEFA2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BFF209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5919E04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67C78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ED4A9A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F8F7FA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21D20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F827F7A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C61429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A454BF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F800EC8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C3F68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B159F9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F7C352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0F93F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удержания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воде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FAD8963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F7C561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FFF498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FB4C17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46E007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A45C4A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7983812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AC110A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дыхания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51661E8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6B6E0B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0D89C3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0EE810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8D83A6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72DD67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1972EA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E6E9DB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имитационных упражнений на суше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8A6612E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1EB0DC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17BA27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F14AB0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6F16EA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F58F05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489E4C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1B8E8C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специальных упражнений в воде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138774A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E45110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AABD7E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D87350D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0B160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C2CF89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20A4094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5C6654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освоения техники спортивных способов плавания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9CE6209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D93AB9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52B96A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43F5EBB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E22128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2207F2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44A94BF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394AF0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ознакомления с плотностью и сопротивлением воды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CFCB413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595236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57C12D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3EB959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FD60F9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EF069A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3BBB61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457AE7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погружения в воду с головой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B88D4FE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B6015C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02F3BC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F15BACD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FAC456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99A39C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811D33A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E154A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подныривания и открывания глаз в воде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57A4D4E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FF4AF1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8ED9B50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E6C0814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7ED41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7B8BDC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CA6C06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305C6D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всплывания и 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лежания на воде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E56AB2C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DF18E3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6E924D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9378F5E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383F0C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47CFA1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555AA6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76F7DB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выдохов в воду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90F3624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79CFC03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C7CDF8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D97E8C1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7C8FC1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9BCAB6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9933379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2A911B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скольжения в воде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F0DA51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982DC2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C45004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E29DAB9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6B8C72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711B3F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608B43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F73A8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использованием плавательных досок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58C8FD5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C768291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97BEA9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1E45F4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280341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5CB772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D33203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68C5DC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использованием, гимнастических палок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77B72DE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5F2A8DC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944BD3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D1BB0C8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A59E5A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E42C7F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9A70450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5D2F2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удержания скакалки при передаче, броске, ловле, вращении, перекатах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CE7C171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1F4DBB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99D3F1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08A1FC4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F1547B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0911B30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2FDAA3D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78D4C2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удержания мяча при передаче, броске, ловле, вращении, перекатах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E86CDDA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493E09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81BC3C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C3217E9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CC1A1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9FDD21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70E091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802A6C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акробатических упражнений с гимнастическим предметом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FE8545E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EF9598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ECD03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DFD641C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F68FF6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1B9C12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970C03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8A3F31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техники выполнения равновесий, поворотов, прыжков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3A70C67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A93777B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65B55A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8F24C81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26D9A0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51026B7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E32BB4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472D51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универсальных умений по взаимодействию в парах и группах при 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разучивании специальных физических упражнений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4A261CE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48EEC75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A122F6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6B24A3B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0D686E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B1703" w14:paraId="502D036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4E09CE0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EF1A83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акробатических упражнений. Правила техники безопасности при выполнении акробатических упражнений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AD8E4F6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DD4953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F6E709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AE267D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AB656CE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D4978D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9E8C688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15451F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танцевальных шагов, выполняемых индивидуально, парами, в группах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5097774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73851A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6A1CD4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84C4966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1A8A187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12AA5F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6AE47F7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0BC9D7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соревновательной деятельности внутришкольных этапов различных соревнований, фестивалей, конкурсов, мастер-классов, открытых уроков с использованием полученных навыков и умений, в контрольно-тестовых упражнениях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A4B015E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A8038D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4111A5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F2D83EE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02B1E00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343CA0B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C2EB966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8B41C6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Сдача нормативов ГТО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ступени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4670C11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046B86D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41DF5A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C66E403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460BB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44AB8E3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4EF0EB0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1326DE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демонстрация спортивных игр, игровых заданий и спортивных эстафет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3C6DD94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F2F42D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32333C6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88629B1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DFA416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60FD877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47BBB9C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D90B2B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в ритм/на счёт, на музыкальный такт упражнений, танцевальных движений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68E2CA4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7535604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317810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7BE2F34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625BE2D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748C49C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943704B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37DBB1" w14:textId="77777777" w:rsidR="00FB1703" w:rsidRDefault="00B44F41">
            <w:pPr>
              <w:spacing w:after="0"/>
              <w:ind w:left="135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демонстрация туристических физических игр, игровых заданий.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8F3E541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FAE9AD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8764A92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D17AC89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42FA62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149266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4F66E3E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F0278D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контрольно-тестовых упражнений для определения динамики развития гибкости, координации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42A1CB2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E9BB5A7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6948B1A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BA95091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984A8B5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651C3C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E525665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C91D89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показательного выступления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97ED720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20FD5F8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49061C9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2043BEE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77BE01F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1BFABFB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9CF8953" w14:textId="77777777" w:rsidR="00FB1703" w:rsidRDefault="00B44F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D3F033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выступление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2B28D18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6DBD73E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ADD335F" w14:textId="77777777" w:rsidR="00FB1703" w:rsidRDefault="00FB170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308B927" w14:textId="77777777" w:rsidR="00FB1703" w:rsidRDefault="00FB170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0B3C789" w14:textId="77777777" w:rsidR="00FB1703" w:rsidRDefault="00B44F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FB1703" w14:paraId="2A440AF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99AD5D" w14:textId="77777777" w:rsidR="00FB1703" w:rsidRPr="00B44F41" w:rsidRDefault="00B44F41">
            <w:pPr>
              <w:spacing w:after="0"/>
              <w:ind w:left="135"/>
              <w:rPr>
                <w:lang w:val="ru-RU"/>
              </w:rPr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0B9CB97B" w14:textId="77777777" w:rsidR="00FB1703" w:rsidRDefault="00B44F41">
            <w:pPr>
              <w:spacing w:after="0"/>
              <w:ind w:left="135"/>
              <w:jc w:val="center"/>
            </w:pPr>
            <w:r w:rsidRPr="00B44F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6845E5B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F248526" w14:textId="77777777" w:rsidR="00FB1703" w:rsidRDefault="00B44F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14F691" w14:textId="77777777" w:rsidR="00FB1703" w:rsidRDefault="00FB1703"/>
        </w:tc>
      </w:tr>
    </w:tbl>
    <w:p w14:paraId="0F649978" w14:textId="77777777" w:rsidR="00FB1703" w:rsidRDefault="00FB1703">
      <w:pPr>
        <w:sectPr w:rsidR="00FB17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16042DF" w14:textId="77777777" w:rsidR="00FB1703" w:rsidRDefault="00FB1703">
      <w:pPr>
        <w:sectPr w:rsidR="00FB17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F23A49" w14:textId="77777777" w:rsidR="00FB1703" w:rsidRDefault="00B44F41">
      <w:pPr>
        <w:spacing w:after="0"/>
        <w:ind w:left="120"/>
      </w:pPr>
      <w:bookmarkStart w:id="17" w:name="block-91085067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5BB2AAC1" w14:textId="77777777" w:rsidR="00FB1703" w:rsidRDefault="00B44F4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04D9CB4" w14:textId="77777777" w:rsidR="00FB1703" w:rsidRDefault="00FB1703">
      <w:pPr>
        <w:spacing w:after="0" w:line="480" w:lineRule="auto"/>
        <w:ind w:left="120"/>
      </w:pPr>
    </w:p>
    <w:p w14:paraId="6C81A97D" w14:textId="77777777" w:rsidR="00FB1703" w:rsidRDefault="00FB1703">
      <w:pPr>
        <w:spacing w:after="0" w:line="480" w:lineRule="auto"/>
        <w:ind w:left="120"/>
      </w:pPr>
    </w:p>
    <w:p w14:paraId="4550033E" w14:textId="77777777" w:rsidR="00FB1703" w:rsidRDefault="00FB1703">
      <w:pPr>
        <w:spacing w:after="0"/>
        <w:ind w:left="120"/>
      </w:pPr>
    </w:p>
    <w:p w14:paraId="29992B7B" w14:textId="77777777" w:rsidR="00FB1703" w:rsidRDefault="00B44F4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7425CBDF" w14:textId="77777777" w:rsidR="00FB1703" w:rsidRDefault="00FB1703">
      <w:pPr>
        <w:spacing w:after="0" w:line="480" w:lineRule="auto"/>
        <w:ind w:left="120"/>
      </w:pPr>
    </w:p>
    <w:p w14:paraId="690B2112" w14:textId="77777777" w:rsidR="00FB1703" w:rsidRDefault="00FB1703">
      <w:pPr>
        <w:spacing w:after="0"/>
        <w:ind w:left="120"/>
      </w:pPr>
    </w:p>
    <w:p w14:paraId="6B00A181" w14:textId="77777777" w:rsidR="00FB1703" w:rsidRPr="00B44F41" w:rsidRDefault="00B44F41">
      <w:pPr>
        <w:spacing w:after="0" w:line="480" w:lineRule="auto"/>
        <w:ind w:left="120"/>
        <w:rPr>
          <w:lang w:val="ru-RU"/>
        </w:rPr>
      </w:pPr>
      <w:r w:rsidRPr="00B44F4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240B645" w14:textId="77777777" w:rsidR="00FB1703" w:rsidRPr="00B44F41" w:rsidRDefault="00FB1703">
      <w:pPr>
        <w:spacing w:after="0" w:line="480" w:lineRule="auto"/>
        <w:ind w:left="120"/>
        <w:rPr>
          <w:lang w:val="ru-RU"/>
        </w:rPr>
      </w:pPr>
    </w:p>
    <w:p w14:paraId="579D37D4" w14:textId="77777777" w:rsidR="00FB1703" w:rsidRPr="00B44F41" w:rsidRDefault="00FB1703">
      <w:pPr>
        <w:rPr>
          <w:lang w:val="ru-RU"/>
        </w:rPr>
        <w:sectPr w:rsidR="00FB1703" w:rsidRPr="00B44F41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14:paraId="457393C9" w14:textId="77777777" w:rsidR="00004730" w:rsidRPr="00B44F41" w:rsidRDefault="00004730">
      <w:pPr>
        <w:rPr>
          <w:lang w:val="ru-RU"/>
        </w:rPr>
      </w:pPr>
    </w:p>
    <w:sectPr w:rsidR="00004730" w:rsidRPr="00B44F4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FB1703"/>
    <w:rsid w:val="00004730"/>
    <w:rsid w:val="0029646F"/>
    <w:rsid w:val="003B0528"/>
    <w:rsid w:val="00B44F41"/>
    <w:rsid w:val="00FB1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53232"/>
  <w15:docId w15:val="{49DA2B4C-66BC-4840-8652-42FB0114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80</Pages>
  <Words>15679</Words>
  <Characters>89372</Characters>
  <Application>Microsoft Office Word</Application>
  <DocSecurity>0</DocSecurity>
  <Lines>744</Lines>
  <Paragraphs>209</Paragraphs>
  <ScaleCrop>false</ScaleCrop>
  <Company/>
  <LinksUpToDate>false</LinksUpToDate>
  <CharactersWithSpaces>104842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Исакова</cp:lastModifiedBy>
  <cp:revision>3</cp:revision>
  <dcterms:created xsi:type="dcterms:W3CDTF">2026-10-05T13:55:00Z</dcterms:created>
  <dcterms:modified xsi:type="dcterms:W3CDTF">2026-11-03T03:53:00Z</dcterms:modified>
</cp:coreProperties>
</file>